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9E875" w14:textId="77777777" w:rsidR="003F3FD0" w:rsidRDefault="003F3FD0" w:rsidP="00B3626D">
      <w:pPr>
        <w:spacing w:line="240" w:lineRule="auto"/>
        <w:jc w:val="center"/>
        <w:rPr>
          <w:b/>
        </w:rPr>
      </w:pPr>
      <w:bookmarkStart w:id="1" w:name="_Hlk62055164"/>
    </w:p>
    <w:p w14:paraId="57653816" w14:textId="1F193819" w:rsidR="00B3626D" w:rsidRPr="00B3626D" w:rsidRDefault="00B3626D" w:rsidP="00B3626D">
      <w:pPr>
        <w:spacing w:line="240" w:lineRule="auto"/>
        <w:jc w:val="center"/>
        <w:rPr>
          <w:b/>
        </w:rPr>
      </w:pPr>
      <w:r w:rsidRPr="00B3626D">
        <w:rPr>
          <w:b/>
        </w:rPr>
        <w:t>Promotion: Senior Continuing Lecturer</w:t>
      </w:r>
      <w:r w:rsidR="006C0677">
        <w:rPr>
          <w:b/>
        </w:rPr>
        <w:t xml:space="preserve"> (</w:t>
      </w:r>
      <w:r w:rsidR="006717CA">
        <w:rPr>
          <w:b/>
        </w:rPr>
        <w:t>Academic</w:t>
      </w:r>
      <w:r w:rsidR="00B234AA">
        <w:rPr>
          <w:b/>
        </w:rPr>
        <w:t xml:space="preserve"> Year</w:t>
      </w:r>
      <w:r w:rsidR="006C0677">
        <w:rPr>
          <w:b/>
        </w:rPr>
        <w:t>)</w:t>
      </w:r>
      <w:r w:rsidRPr="00B3626D">
        <w:rPr>
          <w:b/>
        </w:rPr>
        <w:t xml:space="preserve"> JC 1641, 1643, 1645</w:t>
      </w:r>
    </w:p>
    <w:p w14:paraId="597799C8" w14:textId="3E8F6B6E" w:rsidR="003F3FD0" w:rsidRPr="00B3626D" w:rsidRDefault="0077335F" w:rsidP="00E51ECA">
      <w:pPr>
        <w:spacing w:line="240" w:lineRule="auto"/>
        <w:rPr>
          <w:sz w:val="21"/>
          <w:szCs w:val="21"/>
        </w:rPr>
      </w:pPr>
      <w:r w:rsidRPr="0041159B">
        <w:rPr>
          <w:sz w:val="21"/>
          <w:szCs w:val="21"/>
        </w:rPr>
        <w:t>Checklist</w:t>
      </w:r>
      <w:r w:rsidR="002101A8" w:rsidRPr="0041159B">
        <w:rPr>
          <w:sz w:val="21"/>
          <w:szCs w:val="21"/>
        </w:rPr>
        <w:t xml:space="preserve"> of </w:t>
      </w:r>
      <w:r w:rsidR="0081475D" w:rsidRPr="0041159B">
        <w:rPr>
          <w:sz w:val="21"/>
          <w:szCs w:val="21"/>
        </w:rPr>
        <w:t>documents</w:t>
      </w:r>
      <w:r w:rsidR="002101A8" w:rsidRPr="0041159B">
        <w:rPr>
          <w:sz w:val="21"/>
          <w:szCs w:val="21"/>
        </w:rPr>
        <w:t xml:space="preserve"> that should be </w:t>
      </w:r>
      <w:r w:rsidRPr="0041159B">
        <w:rPr>
          <w:sz w:val="21"/>
          <w:szCs w:val="21"/>
        </w:rPr>
        <w:t xml:space="preserve">included in the </w:t>
      </w:r>
      <w:r w:rsidR="0081475D" w:rsidRPr="0041159B">
        <w:rPr>
          <w:sz w:val="21"/>
          <w:szCs w:val="21"/>
        </w:rPr>
        <w:t xml:space="preserve">dossier </w:t>
      </w:r>
      <w:r w:rsidRPr="0041159B">
        <w:rPr>
          <w:sz w:val="21"/>
          <w:szCs w:val="21"/>
        </w:rPr>
        <w:t>prior to submission to APO</w:t>
      </w:r>
      <w:r w:rsidR="002101A8" w:rsidRPr="0041159B">
        <w:rPr>
          <w:sz w:val="21"/>
          <w:szCs w:val="21"/>
        </w:rPr>
        <w:t>.</w:t>
      </w:r>
      <w:r w:rsidR="009A1E14">
        <w:rPr>
          <w:sz w:val="21"/>
          <w:szCs w:val="21"/>
        </w:rPr>
        <w:t xml:space="preserve"> </w:t>
      </w:r>
      <w:r w:rsidR="00B3626D" w:rsidRPr="00B3626D">
        <w:rPr>
          <w:sz w:val="21"/>
          <w:szCs w:val="21"/>
        </w:rPr>
        <w:t>Please see UCB Procedures to Promotion to Senior Continuing Lecturer for additional information</w:t>
      </w:r>
      <w:r w:rsidR="003F3FD0">
        <w:rPr>
          <w:sz w:val="21"/>
          <w:szCs w:val="21"/>
        </w:rPr>
        <w:t>.</w:t>
      </w:r>
    </w:p>
    <w:tbl>
      <w:tblPr>
        <w:tblStyle w:val="TableGrid"/>
        <w:tblW w:w="11181" w:type="dxa"/>
        <w:tblInd w:w="-905" w:type="dxa"/>
        <w:tblLook w:val="0480" w:firstRow="0" w:lastRow="0" w:firstColumn="1" w:lastColumn="0" w:noHBand="0" w:noVBand="1"/>
      </w:tblPr>
      <w:tblGrid>
        <w:gridCol w:w="2970"/>
        <w:gridCol w:w="990"/>
        <w:gridCol w:w="1350"/>
        <w:gridCol w:w="5863"/>
        <w:gridCol w:w="8"/>
      </w:tblGrid>
      <w:tr w:rsidR="00334E20" w14:paraId="53D96D5B" w14:textId="77777777" w:rsidTr="00A50EB1">
        <w:tc>
          <w:tcPr>
            <w:tcW w:w="11181" w:type="dxa"/>
            <w:gridSpan w:val="5"/>
            <w:shd w:val="clear" w:color="auto" w:fill="002060"/>
          </w:tcPr>
          <w:p w14:paraId="7C513E8C" w14:textId="7AC3491E" w:rsidR="00334E20" w:rsidRPr="00334E20" w:rsidRDefault="00334E20" w:rsidP="00334E20">
            <w:pPr>
              <w:spacing w:line="360" w:lineRule="auto"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623129" w14:paraId="04CFB66C" w14:textId="6B58DFFD" w:rsidTr="00B3626D">
        <w:trPr>
          <w:trHeight w:val="504"/>
        </w:trPr>
        <w:tc>
          <w:tcPr>
            <w:tcW w:w="5310" w:type="dxa"/>
            <w:gridSpan w:val="3"/>
            <w:shd w:val="clear" w:color="auto" w:fill="FFFFFF" w:themeFill="background1"/>
          </w:tcPr>
          <w:p w14:paraId="67A37516" w14:textId="7C7A0884" w:rsidR="00623129" w:rsidRPr="00FF222F" w:rsidRDefault="0041159B" w:rsidP="00623129">
            <w:pPr>
              <w:tabs>
                <w:tab w:val="left" w:pos="1245"/>
              </w:tabs>
              <w:rPr>
                <w:rFonts w:cstheme="minorHAnsi"/>
                <w:sz w:val="21"/>
                <w:szCs w:val="21"/>
              </w:rPr>
            </w:pPr>
            <w:r w:rsidRPr="00FF222F">
              <w:rPr>
                <w:rFonts w:cstheme="minorHAnsi"/>
                <w:sz w:val="21"/>
                <w:szCs w:val="21"/>
              </w:rPr>
              <w:t>Name</w:t>
            </w:r>
            <w:r w:rsidR="00623129" w:rsidRPr="00FF222F">
              <w:rPr>
                <w:rFonts w:cstheme="minorHAnsi"/>
                <w:sz w:val="21"/>
                <w:szCs w:val="21"/>
              </w:rPr>
              <w:t xml:space="preserve">: </w:t>
            </w:r>
            <w:r w:rsidR="00623129" w:rsidRPr="00FF222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623129" w:rsidRPr="00FF222F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="00623129" w:rsidRPr="00FF222F">
              <w:rPr>
                <w:rFonts w:cstheme="minorHAnsi"/>
                <w:sz w:val="21"/>
                <w:szCs w:val="21"/>
              </w:rPr>
            </w:r>
            <w:r w:rsidR="00623129" w:rsidRPr="00FF222F">
              <w:rPr>
                <w:rFonts w:cstheme="minorHAnsi"/>
                <w:sz w:val="21"/>
                <w:szCs w:val="21"/>
              </w:rPr>
              <w:fldChar w:fldCharType="separate"/>
            </w:r>
            <w:r w:rsidR="00623129"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="00623129"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="00623129"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="00623129"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="00623129"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="00623129" w:rsidRPr="00FF222F">
              <w:rPr>
                <w:rFonts w:cstheme="minorHAnsi"/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5871" w:type="dxa"/>
            <w:gridSpan w:val="2"/>
            <w:shd w:val="clear" w:color="auto" w:fill="FFFFFF" w:themeFill="background1"/>
          </w:tcPr>
          <w:p w14:paraId="414B25EB" w14:textId="645FC2E8" w:rsidR="00623129" w:rsidRDefault="0041159B" w:rsidP="00623129">
            <w:pPr>
              <w:tabs>
                <w:tab w:val="left" w:pos="1245"/>
              </w:tabs>
              <w:rPr>
                <w:rFonts w:cstheme="minorHAnsi"/>
                <w:sz w:val="21"/>
                <w:szCs w:val="21"/>
              </w:rPr>
            </w:pPr>
            <w:r w:rsidRPr="00FF222F">
              <w:rPr>
                <w:rFonts w:cstheme="minorHAnsi"/>
                <w:sz w:val="21"/>
                <w:szCs w:val="21"/>
              </w:rPr>
              <w:t>Department</w:t>
            </w:r>
            <w:r w:rsidR="00B3626D">
              <w:rPr>
                <w:rFonts w:cstheme="minorHAnsi"/>
                <w:sz w:val="21"/>
                <w:szCs w:val="21"/>
              </w:rPr>
              <w:t>/School</w:t>
            </w:r>
            <w:r w:rsidR="00623129" w:rsidRPr="00FF222F">
              <w:rPr>
                <w:rFonts w:cstheme="minorHAnsi"/>
                <w:sz w:val="21"/>
                <w:szCs w:val="21"/>
              </w:rPr>
              <w:t xml:space="preserve">: </w:t>
            </w:r>
            <w:r w:rsidR="00623129" w:rsidRPr="00FF222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623129" w:rsidRPr="00FF222F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="00623129" w:rsidRPr="00FF222F">
              <w:rPr>
                <w:rFonts w:cstheme="minorHAnsi"/>
                <w:sz w:val="21"/>
                <w:szCs w:val="21"/>
              </w:rPr>
            </w:r>
            <w:r w:rsidR="00623129" w:rsidRPr="00FF222F">
              <w:rPr>
                <w:rFonts w:cstheme="minorHAnsi"/>
                <w:sz w:val="21"/>
                <w:szCs w:val="21"/>
              </w:rPr>
              <w:fldChar w:fldCharType="separate"/>
            </w:r>
            <w:r w:rsidR="00623129"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="00623129"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="00623129"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="00623129"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="00623129"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="00623129" w:rsidRPr="00FF222F">
              <w:rPr>
                <w:rFonts w:cstheme="minorHAnsi"/>
                <w:sz w:val="21"/>
                <w:szCs w:val="21"/>
              </w:rPr>
              <w:fldChar w:fldCharType="end"/>
            </w:r>
            <w:bookmarkEnd w:id="3"/>
          </w:p>
          <w:p w14:paraId="4B95EFE2" w14:textId="785AD264" w:rsidR="00767378" w:rsidRPr="00FF222F" w:rsidRDefault="00767378" w:rsidP="00623129">
            <w:pPr>
              <w:tabs>
                <w:tab w:val="left" w:pos="1245"/>
              </w:tabs>
              <w:rPr>
                <w:rFonts w:cstheme="minorHAnsi"/>
                <w:sz w:val="21"/>
                <w:szCs w:val="21"/>
              </w:rPr>
            </w:pPr>
          </w:p>
        </w:tc>
      </w:tr>
      <w:tr w:rsidR="00623129" w14:paraId="4A6F6A8E" w14:textId="77777777" w:rsidTr="00B3626D">
        <w:trPr>
          <w:trHeight w:val="504"/>
        </w:trPr>
        <w:tc>
          <w:tcPr>
            <w:tcW w:w="5310" w:type="dxa"/>
            <w:gridSpan w:val="3"/>
            <w:shd w:val="clear" w:color="auto" w:fill="FFFFFF" w:themeFill="background1"/>
          </w:tcPr>
          <w:p w14:paraId="57D7AF77" w14:textId="63810475" w:rsidR="00623129" w:rsidRPr="00FF222F" w:rsidRDefault="0041159B" w:rsidP="00AE5792">
            <w:pPr>
              <w:tabs>
                <w:tab w:val="left" w:pos="1245"/>
              </w:tabs>
              <w:rPr>
                <w:rFonts w:cstheme="minorHAnsi"/>
                <w:sz w:val="21"/>
                <w:szCs w:val="21"/>
              </w:rPr>
            </w:pPr>
            <w:r w:rsidRPr="00DD1FC3">
              <w:rPr>
                <w:rFonts w:cstheme="minorHAnsi"/>
                <w:bCs/>
                <w:sz w:val="21"/>
                <w:szCs w:val="21"/>
              </w:rPr>
              <w:t xml:space="preserve">Proposed </w:t>
            </w:r>
            <w:r w:rsidR="00B3626D" w:rsidRPr="00DD1FC3">
              <w:rPr>
                <w:rFonts w:cstheme="minorHAnsi"/>
                <w:bCs/>
                <w:sz w:val="21"/>
                <w:szCs w:val="21"/>
              </w:rPr>
              <w:t>Title</w:t>
            </w:r>
            <w:r w:rsidR="00623129" w:rsidRPr="00DD1FC3">
              <w:rPr>
                <w:rFonts w:cstheme="minorHAnsi"/>
                <w:bCs/>
                <w:sz w:val="21"/>
                <w:szCs w:val="21"/>
              </w:rPr>
              <w:t>:</w:t>
            </w:r>
            <w:r w:rsidR="001500EC" w:rsidRPr="00FF222F">
              <w:rPr>
                <w:rFonts w:cstheme="minorHAnsi"/>
                <w:sz w:val="21"/>
                <w:szCs w:val="21"/>
              </w:rPr>
              <w:t xml:space="preserve"> </w:t>
            </w:r>
            <w:r w:rsidR="001500EC" w:rsidRPr="00FF222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1500EC" w:rsidRPr="00FF222F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="001500EC" w:rsidRPr="00FF222F">
              <w:rPr>
                <w:rFonts w:cstheme="minorHAnsi"/>
                <w:sz w:val="21"/>
                <w:szCs w:val="21"/>
              </w:rPr>
            </w:r>
            <w:r w:rsidR="001500EC" w:rsidRPr="00FF222F">
              <w:rPr>
                <w:rFonts w:cstheme="minorHAnsi"/>
                <w:sz w:val="21"/>
                <w:szCs w:val="21"/>
              </w:rPr>
              <w:fldChar w:fldCharType="separate"/>
            </w:r>
            <w:r w:rsidR="001500EC"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="001500EC"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="001500EC"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="001500EC"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="001500EC"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="001500EC" w:rsidRPr="00FF222F">
              <w:rPr>
                <w:rFonts w:cstheme="minorHAnsi"/>
                <w:sz w:val="21"/>
                <w:szCs w:val="21"/>
              </w:rPr>
              <w:fldChar w:fldCharType="end"/>
            </w:r>
            <w:bookmarkEnd w:id="4"/>
          </w:p>
        </w:tc>
        <w:tc>
          <w:tcPr>
            <w:tcW w:w="5871" w:type="dxa"/>
            <w:gridSpan w:val="2"/>
            <w:shd w:val="clear" w:color="auto" w:fill="FFFFFF" w:themeFill="background1"/>
          </w:tcPr>
          <w:p w14:paraId="08734D76" w14:textId="494BA410" w:rsidR="00623129" w:rsidRPr="00FF222F" w:rsidRDefault="00B3626D" w:rsidP="00006959">
            <w:pPr>
              <w:tabs>
                <w:tab w:val="left" w:pos="1245"/>
              </w:tabs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Current Title</w:t>
            </w:r>
            <w:r w:rsidR="00623129" w:rsidRPr="00FF222F">
              <w:rPr>
                <w:rFonts w:cstheme="minorHAnsi"/>
                <w:sz w:val="21"/>
                <w:szCs w:val="21"/>
              </w:rPr>
              <w:t>:</w:t>
            </w:r>
            <w:r w:rsidR="001500EC" w:rsidRPr="00FF222F">
              <w:rPr>
                <w:rFonts w:cstheme="minorHAnsi"/>
                <w:sz w:val="21"/>
                <w:szCs w:val="21"/>
              </w:rPr>
              <w:t xml:space="preserve"> </w:t>
            </w:r>
            <w:r w:rsidR="001500EC" w:rsidRPr="00FF222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1500EC" w:rsidRPr="00FF222F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="001500EC" w:rsidRPr="00FF222F">
              <w:rPr>
                <w:rFonts w:cstheme="minorHAnsi"/>
                <w:sz w:val="21"/>
                <w:szCs w:val="21"/>
              </w:rPr>
            </w:r>
            <w:r w:rsidR="001500EC" w:rsidRPr="00FF222F">
              <w:rPr>
                <w:rFonts w:cstheme="minorHAnsi"/>
                <w:sz w:val="21"/>
                <w:szCs w:val="21"/>
              </w:rPr>
              <w:fldChar w:fldCharType="separate"/>
            </w:r>
            <w:r w:rsidR="001500EC"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="001500EC"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="001500EC"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="001500EC"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="001500EC"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="001500EC" w:rsidRPr="00FF222F">
              <w:rPr>
                <w:rFonts w:cstheme="minorHAnsi"/>
                <w:sz w:val="21"/>
                <w:szCs w:val="21"/>
              </w:rPr>
              <w:fldChar w:fldCharType="end"/>
            </w:r>
            <w:bookmarkEnd w:id="5"/>
          </w:p>
        </w:tc>
      </w:tr>
      <w:tr w:rsidR="006717CA" w14:paraId="2050AF55" w14:textId="77777777" w:rsidTr="003F3FD0">
        <w:trPr>
          <w:trHeight w:val="504"/>
        </w:trPr>
        <w:tc>
          <w:tcPr>
            <w:tcW w:w="2970" w:type="dxa"/>
            <w:shd w:val="clear" w:color="auto" w:fill="FFFFFF" w:themeFill="background1"/>
          </w:tcPr>
          <w:p w14:paraId="5565500C" w14:textId="5B1E043A" w:rsidR="006717CA" w:rsidRPr="00DD1FC3" w:rsidRDefault="006717CA" w:rsidP="00AE5792">
            <w:pPr>
              <w:tabs>
                <w:tab w:val="left" w:pos="1245"/>
              </w:tabs>
              <w:rPr>
                <w:rFonts w:cstheme="minorHAnsi"/>
                <w:bCs/>
                <w:sz w:val="21"/>
                <w:szCs w:val="21"/>
              </w:rPr>
            </w:pPr>
            <w:r w:rsidRPr="00DD1FC3">
              <w:rPr>
                <w:rFonts w:cstheme="minorHAnsi"/>
                <w:bCs/>
                <w:sz w:val="21"/>
                <w:szCs w:val="21"/>
              </w:rPr>
              <w:t xml:space="preserve">Base Percent of Appointment </w:t>
            </w:r>
          </w:p>
        </w:tc>
        <w:tc>
          <w:tcPr>
            <w:tcW w:w="8211" w:type="dxa"/>
            <w:gridSpan w:val="4"/>
            <w:shd w:val="clear" w:color="auto" w:fill="FFFFFF" w:themeFill="background1"/>
          </w:tcPr>
          <w:p w14:paraId="5100A1EC" w14:textId="4BF5E9F4" w:rsidR="006717CA" w:rsidRPr="006717CA" w:rsidRDefault="006717CA" w:rsidP="0041159B">
            <w:pPr>
              <w:tabs>
                <w:tab w:val="left" w:pos="1245"/>
              </w:tabs>
              <w:rPr>
                <w:rFonts w:cstheme="minorHAnsi"/>
                <w:b/>
                <w:sz w:val="21"/>
                <w:szCs w:val="21"/>
              </w:rPr>
            </w:pPr>
            <w:r w:rsidRPr="00DD1FC3">
              <w:rPr>
                <w:rFonts w:cstheme="minorHAnsi"/>
                <w:bCs/>
                <w:sz w:val="21"/>
                <w:szCs w:val="21"/>
              </w:rPr>
              <w:t xml:space="preserve">Fall: </w:t>
            </w:r>
            <w:r w:rsidRPr="00DD1FC3">
              <w:rPr>
                <w:rFonts w:cstheme="minorHAnsi"/>
                <w:bCs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D1FC3">
              <w:rPr>
                <w:rFonts w:cstheme="minorHAnsi"/>
                <w:bCs/>
                <w:sz w:val="21"/>
                <w:szCs w:val="21"/>
              </w:rPr>
              <w:instrText xml:space="preserve"> FORMTEXT </w:instrText>
            </w:r>
            <w:r w:rsidRPr="00DD1FC3">
              <w:rPr>
                <w:rFonts w:cstheme="minorHAnsi"/>
                <w:bCs/>
                <w:sz w:val="21"/>
                <w:szCs w:val="21"/>
              </w:rPr>
            </w:r>
            <w:r w:rsidRPr="00DD1FC3">
              <w:rPr>
                <w:rFonts w:cstheme="minorHAnsi"/>
                <w:bCs/>
                <w:sz w:val="21"/>
                <w:szCs w:val="21"/>
              </w:rPr>
              <w:fldChar w:fldCharType="separate"/>
            </w:r>
            <w:r w:rsidRPr="00DD1FC3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Pr="00DD1FC3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Pr="00DD1FC3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Pr="00DD1FC3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Pr="00DD1FC3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Pr="00DD1FC3">
              <w:rPr>
                <w:rFonts w:cstheme="minorHAnsi"/>
                <w:bCs/>
                <w:sz w:val="21"/>
                <w:szCs w:val="21"/>
              </w:rPr>
              <w:fldChar w:fldCharType="end"/>
            </w:r>
            <w:r w:rsidRPr="00DD1FC3">
              <w:rPr>
                <w:rFonts w:cstheme="minorHAnsi"/>
                <w:bCs/>
                <w:sz w:val="21"/>
                <w:szCs w:val="21"/>
              </w:rPr>
              <w:t xml:space="preserve">      Spring</w:t>
            </w:r>
            <w:r w:rsidR="00DD1FC3" w:rsidRPr="00DD1FC3">
              <w:rPr>
                <w:rFonts w:cstheme="minorHAnsi"/>
                <w:bCs/>
                <w:sz w:val="21"/>
                <w:szCs w:val="21"/>
              </w:rPr>
              <w:t>: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CC77A0">
              <w:rPr>
                <w:rFonts w:cstheme="minorHAnsi"/>
                <w:b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C77A0">
              <w:rPr>
                <w:rFonts w:cstheme="minorHAnsi"/>
                <w:b/>
                <w:sz w:val="21"/>
                <w:szCs w:val="21"/>
              </w:rPr>
              <w:instrText xml:space="preserve"> FORMTEXT </w:instrText>
            </w:r>
            <w:r w:rsidRPr="00CC77A0">
              <w:rPr>
                <w:rFonts w:cstheme="minorHAnsi"/>
                <w:b/>
                <w:sz w:val="21"/>
                <w:szCs w:val="21"/>
              </w:rPr>
            </w:r>
            <w:r w:rsidRPr="00CC77A0">
              <w:rPr>
                <w:rFonts w:cstheme="minorHAnsi"/>
                <w:b/>
                <w:sz w:val="21"/>
                <w:szCs w:val="21"/>
              </w:rPr>
              <w:fldChar w:fldCharType="separate"/>
            </w:r>
            <w:r w:rsidRPr="00CC77A0">
              <w:rPr>
                <w:rFonts w:cstheme="minorHAnsi"/>
                <w:b/>
                <w:noProof/>
                <w:sz w:val="21"/>
                <w:szCs w:val="21"/>
              </w:rPr>
              <w:t> </w:t>
            </w:r>
            <w:r w:rsidRPr="00CC77A0">
              <w:rPr>
                <w:rFonts w:cstheme="minorHAnsi"/>
                <w:b/>
                <w:noProof/>
                <w:sz w:val="21"/>
                <w:szCs w:val="21"/>
              </w:rPr>
              <w:t> </w:t>
            </w:r>
            <w:r w:rsidRPr="00CC77A0">
              <w:rPr>
                <w:rFonts w:cstheme="minorHAnsi"/>
                <w:b/>
                <w:noProof/>
                <w:sz w:val="21"/>
                <w:szCs w:val="21"/>
              </w:rPr>
              <w:t> </w:t>
            </w:r>
            <w:r w:rsidRPr="00CC77A0">
              <w:rPr>
                <w:rFonts w:cstheme="minorHAnsi"/>
                <w:b/>
                <w:noProof/>
                <w:sz w:val="21"/>
                <w:szCs w:val="21"/>
              </w:rPr>
              <w:t> </w:t>
            </w:r>
            <w:r w:rsidRPr="00CC77A0">
              <w:rPr>
                <w:rFonts w:cstheme="minorHAnsi"/>
                <w:b/>
                <w:noProof/>
                <w:sz w:val="21"/>
                <w:szCs w:val="21"/>
              </w:rPr>
              <w:t> </w:t>
            </w:r>
            <w:r w:rsidRPr="00CC77A0">
              <w:rPr>
                <w:rFonts w:cstheme="minorHAnsi"/>
                <w:b/>
                <w:sz w:val="21"/>
                <w:szCs w:val="21"/>
              </w:rPr>
              <w:fldChar w:fldCharType="end"/>
            </w:r>
          </w:p>
        </w:tc>
      </w:tr>
      <w:tr w:rsidR="00623129" w14:paraId="4689D9B4" w14:textId="77777777" w:rsidTr="00B3626D">
        <w:trPr>
          <w:trHeight w:val="504"/>
        </w:trPr>
        <w:tc>
          <w:tcPr>
            <w:tcW w:w="5310" w:type="dxa"/>
            <w:gridSpan w:val="3"/>
            <w:shd w:val="clear" w:color="auto" w:fill="FFFFFF" w:themeFill="background1"/>
          </w:tcPr>
          <w:p w14:paraId="0770921A" w14:textId="04917DA5" w:rsidR="00623129" w:rsidRPr="00DD1FC3" w:rsidRDefault="00006959" w:rsidP="00115050">
            <w:pPr>
              <w:tabs>
                <w:tab w:val="left" w:pos="1245"/>
              </w:tabs>
              <w:rPr>
                <w:rFonts w:cstheme="minorHAnsi"/>
                <w:bCs/>
                <w:sz w:val="21"/>
                <w:szCs w:val="21"/>
              </w:rPr>
            </w:pPr>
            <w:r w:rsidRPr="00DD1FC3">
              <w:rPr>
                <w:rFonts w:cstheme="minorHAnsi"/>
                <w:bCs/>
                <w:sz w:val="21"/>
                <w:szCs w:val="21"/>
              </w:rPr>
              <w:t>Proposed</w:t>
            </w:r>
            <w:r w:rsidR="00AE5792" w:rsidRPr="00DD1FC3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115050" w:rsidRPr="00DD1FC3">
              <w:rPr>
                <w:rFonts w:cstheme="minorHAnsi"/>
                <w:bCs/>
                <w:sz w:val="21"/>
                <w:szCs w:val="21"/>
              </w:rPr>
              <w:t>Salary</w:t>
            </w:r>
            <w:r w:rsidR="006C0677" w:rsidRPr="00DD1FC3">
              <w:rPr>
                <w:rFonts w:cstheme="minorHAnsi"/>
                <w:bCs/>
                <w:sz w:val="21"/>
                <w:szCs w:val="21"/>
              </w:rPr>
              <w:t xml:space="preserve"> and Point (Table 16)</w:t>
            </w:r>
            <w:r w:rsidR="00623129" w:rsidRPr="00DD1FC3">
              <w:rPr>
                <w:rFonts w:cstheme="minorHAnsi"/>
                <w:bCs/>
                <w:sz w:val="21"/>
                <w:szCs w:val="21"/>
              </w:rPr>
              <w:t>:</w:t>
            </w:r>
            <w:r w:rsidR="001500EC" w:rsidRPr="00DD1FC3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1500EC" w:rsidRPr="00DD1FC3">
              <w:rPr>
                <w:rFonts w:cstheme="minorHAnsi"/>
                <w:bCs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1500EC" w:rsidRPr="00DD1FC3">
              <w:rPr>
                <w:rFonts w:cstheme="minorHAnsi"/>
                <w:bCs/>
                <w:sz w:val="21"/>
                <w:szCs w:val="21"/>
              </w:rPr>
              <w:instrText xml:space="preserve"> FORMTEXT </w:instrText>
            </w:r>
            <w:r w:rsidR="001500EC" w:rsidRPr="00DD1FC3">
              <w:rPr>
                <w:rFonts w:cstheme="minorHAnsi"/>
                <w:bCs/>
                <w:sz w:val="21"/>
                <w:szCs w:val="21"/>
              </w:rPr>
            </w:r>
            <w:r w:rsidR="001500EC" w:rsidRPr="00DD1FC3">
              <w:rPr>
                <w:rFonts w:cstheme="minorHAnsi"/>
                <w:bCs/>
                <w:sz w:val="21"/>
                <w:szCs w:val="21"/>
              </w:rPr>
              <w:fldChar w:fldCharType="separate"/>
            </w:r>
            <w:r w:rsidR="001500EC" w:rsidRPr="00DD1FC3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1500EC" w:rsidRPr="00DD1FC3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1500EC" w:rsidRPr="00DD1FC3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1500EC" w:rsidRPr="00DD1FC3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1500EC" w:rsidRPr="00DD1FC3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="001500EC" w:rsidRPr="00DD1FC3">
              <w:rPr>
                <w:rFonts w:cstheme="minorHAnsi"/>
                <w:bCs/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5871" w:type="dxa"/>
            <w:gridSpan w:val="2"/>
            <w:shd w:val="clear" w:color="auto" w:fill="FFFFFF" w:themeFill="background1"/>
          </w:tcPr>
          <w:p w14:paraId="04A1997C" w14:textId="40C440B8" w:rsidR="00623129" w:rsidRPr="00FF222F" w:rsidRDefault="00EA6D8C" w:rsidP="0041159B">
            <w:pPr>
              <w:tabs>
                <w:tab w:val="left" w:pos="1245"/>
              </w:tabs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Current</w:t>
            </w:r>
            <w:r w:rsidR="0041159B" w:rsidRPr="00FF222F">
              <w:rPr>
                <w:rFonts w:cstheme="minorHAnsi"/>
                <w:sz w:val="21"/>
                <w:szCs w:val="21"/>
              </w:rPr>
              <w:t xml:space="preserve"> Salary</w:t>
            </w:r>
            <w:r w:rsidR="006C0677">
              <w:rPr>
                <w:rFonts w:cstheme="minorHAnsi"/>
                <w:sz w:val="21"/>
                <w:szCs w:val="21"/>
              </w:rPr>
              <w:t xml:space="preserve"> and Point (Table 16)</w:t>
            </w:r>
            <w:r w:rsidR="00623129" w:rsidRPr="00FF222F">
              <w:rPr>
                <w:rFonts w:cstheme="minorHAnsi"/>
                <w:sz w:val="21"/>
                <w:szCs w:val="21"/>
              </w:rPr>
              <w:t>:</w:t>
            </w:r>
            <w:r w:rsidR="001500EC" w:rsidRPr="00FF222F">
              <w:rPr>
                <w:rFonts w:cstheme="minorHAnsi"/>
                <w:sz w:val="21"/>
                <w:szCs w:val="21"/>
              </w:rPr>
              <w:t xml:space="preserve"> </w:t>
            </w:r>
            <w:r w:rsidR="001500EC" w:rsidRPr="00FF222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1500EC" w:rsidRPr="00FF222F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="001500EC" w:rsidRPr="00FF222F">
              <w:rPr>
                <w:rFonts w:cstheme="minorHAnsi"/>
                <w:sz w:val="21"/>
                <w:szCs w:val="21"/>
              </w:rPr>
            </w:r>
            <w:r w:rsidR="001500EC" w:rsidRPr="00FF222F">
              <w:rPr>
                <w:rFonts w:cstheme="minorHAnsi"/>
                <w:sz w:val="21"/>
                <w:szCs w:val="21"/>
              </w:rPr>
              <w:fldChar w:fldCharType="separate"/>
            </w:r>
            <w:r w:rsidR="001500EC"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="001500EC"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="001500EC"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="001500EC"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="001500EC"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="001500EC" w:rsidRPr="00FF222F">
              <w:rPr>
                <w:rFonts w:cstheme="minorHAnsi"/>
                <w:sz w:val="21"/>
                <w:szCs w:val="21"/>
              </w:rPr>
              <w:fldChar w:fldCharType="end"/>
            </w:r>
            <w:bookmarkEnd w:id="7"/>
          </w:p>
        </w:tc>
      </w:tr>
      <w:tr w:rsidR="009D60D7" w14:paraId="1463FDB4" w14:textId="6DCCF411" w:rsidTr="001E2F2F">
        <w:trPr>
          <w:gridAfter w:val="1"/>
          <w:wAfter w:w="8" w:type="dxa"/>
          <w:trHeight w:val="504"/>
        </w:trPr>
        <w:tc>
          <w:tcPr>
            <w:tcW w:w="5310" w:type="dxa"/>
            <w:gridSpan w:val="3"/>
            <w:shd w:val="clear" w:color="auto" w:fill="FFFFFF" w:themeFill="background1"/>
          </w:tcPr>
          <w:p w14:paraId="212D44E1" w14:textId="07AB1054" w:rsidR="009D60D7" w:rsidRPr="00DD1FC3" w:rsidRDefault="009D60D7" w:rsidP="0041159B">
            <w:pPr>
              <w:tabs>
                <w:tab w:val="left" w:pos="1245"/>
              </w:tabs>
              <w:rPr>
                <w:rFonts w:cstheme="minorHAnsi"/>
                <w:bCs/>
                <w:sz w:val="21"/>
                <w:szCs w:val="21"/>
              </w:rPr>
            </w:pPr>
            <w:r w:rsidRPr="00DD1FC3">
              <w:rPr>
                <w:rFonts w:cstheme="minorHAnsi"/>
                <w:bCs/>
                <w:sz w:val="21"/>
                <w:szCs w:val="21"/>
              </w:rPr>
              <w:t xml:space="preserve">Effective Date: </w:t>
            </w:r>
            <w:r w:rsidRPr="00DD1FC3">
              <w:rPr>
                <w:rFonts w:cstheme="minorHAnsi"/>
                <w:bCs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DD1FC3">
              <w:rPr>
                <w:rFonts w:cstheme="minorHAnsi"/>
                <w:bCs/>
                <w:sz w:val="21"/>
                <w:szCs w:val="21"/>
              </w:rPr>
              <w:instrText xml:space="preserve"> FORMTEXT </w:instrText>
            </w:r>
            <w:r w:rsidRPr="00DD1FC3">
              <w:rPr>
                <w:rFonts w:cstheme="minorHAnsi"/>
                <w:bCs/>
                <w:sz w:val="21"/>
                <w:szCs w:val="21"/>
              </w:rPr>
            </w:r>
            <w:r w:rsidRPr="00DD1FC3">
              <w:rPr>
                <w:rFonts w:cstheme="minorHAnsi"/>
                <w:bCs/>
                <w:sz w:val="21"/>
                <w:szCs w:val="21"/>
              </w:rPr>
              <w:fldChar w:fldCharType="separate"/>
            </w:r>
            <w:r w:rsidRPr="00DD1FC3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Pr="00DD1FC3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Pr="00DD1FC3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Pr="00DD1FC3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Pr="00DD1FC3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Pr="00DD1FC3">
              <w:rPr>
                <w:rFonts w:cstheme="minorHAnsi"/>
                <w:bCs/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5863" w:type="dxa"/>
            <w:shd w:val="clear" w:color="auto" w:fill="FFFFFF" w:themeFill="background1"/>
          </w:tcPr>
          <w:p w14:paraId="6ABC10C2" w14:textId="23095953" w:rsidR="009D60D7" w:rsidRPr="009D60D7" w:rsidRDefault="009D60D7" w:rsidP="001500EC">
            <w:pPr>
              <w:tabs>
                <w:tab w:val="left" w:pos="12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Previous Action and </w:t>
            </w:r>
            <w:r>
              <w:rPr>
                <w:rFonts w:cstheme="minorHAnsi"/>
                <w:sz w:val="21"/>
                <w:szCs w:val="21"/>
              </w:rPr>
              <w:t xml:space="preserve">Effective Date </w:t>
            </w:r>
            <w:r w:rsidRPr="00FF222F">
              <w:rPr>
                <w:rFonts w:cstheme="minorHAnsi"/>
                <w:sz w:val="21"/>
                <w:szCs w:val="21"/>
              </w:rPr>
              <w:t xml:space="preserve">: </w:t>
            </w:r>
            <w:r w:rsidRPr="00FF222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FF222F">
              <w:rPr>
                <w:rFonts w:cstheme="minorHAnsi"/>
                <w:sz w:val="21"/>
                <w:szCs w:val="21"/>
              </w:rPr>
              <w:instrText xml:space="preserve"> FORMTEXT </w:instrText>
            </w:r>
            <w:r w:rsidRPr="00FF222F">
              <w:rPr>
                <w:rFonts w:cstheme="minorHAnsi"/>
                <w:sz w:val="21"/>
                <w:szCs w:val="21"/>
              </w:rPr>
            </w:r>
            <w:r w:rsidRPr="00FF222F">
              <w:rPr>
                <w:rFonts w:cstheme="minorHAnsi"/>
                <w:sz w:val="21"/>
                <w:szCs w:val="21"/>
              </w:rPr>
              <w:fldChar w:fldCharType="separate"/>
            </w:r>
            <w:r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Pr="00FF222F">
              <w:rPr>
                <w:rFonts w:cstheme="minorHAnsi"/>
                <w:noProof/>
                <w:sz w:val="21"/>
                <w:szCs w:val="21"/>
              </w:rPr>
              <w:t> </w:t>
            </w:r>
            <w:r w:rsidRPr="00FF222F">
              <w:rPr>
                <w:rFonts w:cstheme="minorHAnsi"/>
                <w:sz w:val="21"/>
                <w:szCs w:val="21"/>
              </w:rPr>
              <w:fldChar w:fldCharType="end"/>
            </w:r>
            <w:bookmarkEnd w:id="9"/>
          </w:p>
        </w:tc>
      </w:tr>
      <w:tr w:rsidR="00B3626D" w14:paraId="12728713" w14:textId="77777777" w:rsidTr="00B3626D">
        <w:trPr>
          <w:gridAfter w:val="1"/>
          <w:wAfter w:w="8" w:type="dxa"/>
          <w:trHeight w:val="512"/>
        </w:trPr>
        <w:tc>
          <w:tcPr>
            <w:tcW w:w="3960" w:type="dxa"/>
            <w:gridSpan w:val="2"/>
            <w:shd w:val="clear" w:color="auto" w:fill="FFFFFF" w:themeFill="background1"/>
          </w:tcPr>
          <w:p w14:paraId="22F3BF8B" w14:textId="7ACB7FE8" w:rsidR="00B3626D" w:rsidRDefault="00B3626D" w:rsidP="001500EC">
            <w:pPr>
              <w:tabs>
                <w:tab w:val="left" w:pos="1245"/>
              </w:tabs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Merit Review Period: </w:t>
            </w:r>
            <w:r w:rsidRPr="00CC77A0">
              <w:rPr>
                <w:rFonts w:cstheme="minorHAnsi"/>
                <w:b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C77A0">
              <w:rPr>
                <w:rFonts w:cstheme="minorHAnsi"/>
                <w:b/>
                <w:sz w:val="21"/>
                <w:szCs w:val="21"/>
              </w:rPr>
              <w:instrText xml:space="preserve"> FORMTEXT </w:instrText>
            </w:r>
            <w:r w:rsidRPr="00CC77A0">
              <w:rPr>
                <w:rFonts w:cstheme="minorHAnsi"/>
                <w:b/>
                <w:sz w:val="21"/>
                <w:szCs w:val="21"/>
              </w:rPr>
            </w:r>
            <w:r w:rsidRPr="00CC77A0">
              <w:rPr>
                <w:rFonts w:cstheme="minorHAnsi"/>
                <w:b/>
                <w:sz w:val="21"/>
                <w:szCs w:val="21"/>
              </w:rPr>
              <w:fldChar w:fldCharType="separate"/>
            </w:r>
            <w:r w:rsidRPr="00CC77A0">
              <w:rPr>
                <w:rFonts w:cstheme="minorHAnsi"/>
                <w:b/>
                <w:noProof/>
                <w:sz w:val="21"/>
                <w:szCs w:val="21"/>
              </w:rPr>
              <w:t> </w:t>
            </w:r>
            <w:r w:rsidRPr="00CC77A0">
              <w:rPr>
                <w:rFonts w:cstheme="minorHAnsi"/>
                <w:b/>
                <w:noProof/>
                <w:sz w:val="21"/>
                <w:szCs w:val="21"/>
              </w:rPr>
              <w:t> </w:t>
            </w:r>
            <w:r w:rsidRPr="00CC77A0">
              <w:rPr>
                <w:rFonts w:cstheme="minorHAnsi"/>
                <w:b/>
                <w:noProof/>
                <w:sz w:val="21"/>
                <w:szCs w:val="21"/>
              </w:rPr>
              <w:t> </w:t>
            </w:r>
            <w:r w:rsidRPr="00CC77A0">
              <w:rPr>
                <w:rFonts w:cstheme="minorHAnsi"/>
                <w:b/>
                <w:noProof/>
                <w:sz w:val="21"/>
                <w:szCs w:val="21"/>
              </w:rPr>
              <w:t> </w:t>
            </w:r>
            <w:r w:rsidRPr="00CC77A0">
              <w:rPr>
                <w:rFonts w:cstheme="minorHAnsi"/>
                <w:b/>
                <w:noProof/>
                <w:sz w:val="21"/>
                <w:szCs w:val="21"/>
              </w:rPr>
              <w:t> </w:t>
            </w:r>
            <w:r w:rsidRPr="00CC77A0">
              <w:rPr>
                <w:rFonts w:cstheme="minorHAnsi"/>
                <w:b/>
                <w:sz w:val="21"/>
                <w:szCs w:val="21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</w:t>
            </w:r>
          </w:p>
        </w:tc>
        <w:tc>
          <w:tcPr>
            <w:tcW w:w="7213" w:type="dxa"/>
            <w:gridSpan w:val="2"/>
            <w:shd w:val="clear" w:color="auto" w:fill="FFFFFF" w:themeFill="background1"/>
          </w:tcPr>
          <w:p w14:paraId="610B8823" w14:textId="10EFB661" w:rsidR="00B3626D" w:rsidRPr="00DD1FC3" w:rsidRDefault="00B3626D" w:rsidP="00B3626D">
            <w:pPr>
              <w:tabs>
                <w:tab w:val="left" w:pos="6285"/>
              </w:tabs>
              <w:rPr>
                <w:rFonts w:cstheme="minorHAnsi"/>
                <w:bCs/>
                <w:sz w:val="21"/>
                <w:szCs w:val="21"/>
              </w:rPr>
            </w:pPr>
            <w:r w:rsidRPr="00DD1FC3">
              <w:rPr>
                <w:rFonts w:cstheme="minorHAnsi"/>
                <w:bCs/>
                <w:sz w:val="21"/>
                <w:szCs w:val="21"/>
              </w:rPr>
              <w:t xml:space="preserve">Promotion Review Period, from time of Continuing Appt: </w:t>
            </w:r>
            <w:r w:rsidRPr="00DD1FC3">
              <w:rPr>
                <w:rFonts w:cstheme="minorHAnsi"/>
                <w:b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D1FC3">
              <w:rPr>
                <w:rFonts w:cstheme="minorHAnsi"/>
                <w:bCs/>
                <w:sz w:val="21"/>
                <w:szCs w:val="21"/>
              </w:rPr>
              <w:instrText xml:space="preserve"> FORMTEXT </w:instrText>
            </w:r>
            <w:r w:rsidRPr="00DD1FC3">
              <w:rPr>
                <w:rFonts w:cstheme="minorHAnsi"/>
                <w:bCs/>
                <w:sz w:val="21"/>
                <w:szCs w:val="21"/>
              </w:rPr>
            </w:r>
            <w:r w:rsidRPr="00DD1FC3">
              <w:rPr>
                <w:rFonts w:cstheme="minorHAnsi"/>
                <w:bCs/>
                <w:sz w:val="21"/>
                <w:szCs w:val="21"/>
              </w:rPr>
              <w:fldChar w:fldCharType="separate"/>
            </w:r>
            <w:r w:rsidRPr="00DD1FC3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Pr="00DD1FC3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Pr="00DD1FC3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Pr="00DD1FC3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Pr="00DD1FC3">
              <w:rPr>
                <w:rFonts w:cstheme="minorHAnsi"/>
                <w:bCs/>
                <w:noProof/>
                <w:sz w:val="21"/>
                <w:szCs w:val="21"/>
              </w:rPr>
              <w:t> </w:t>
            </w:r>
            <w:r w:rsidRPr="00DD1FC3">
              <w:rPr>
                <w:rFonts w:cstheme="minorHAnsi"/>
                <w:bCs/>
                <w:sz w:val="21"/>
                <w:szCs w:val="21"/>
              </w:rPr>
              <w:fldChar w:fldCharType="end"/>
            </w:r>
            <w:r w:rsidRPr="00DD1FC3">
              <w:rPr>
                <w:rFonts w:cstheme="minorHAnsi"/>
                <w:bCs/>
                <w:sz w:val="21"/>
                <w:szCs w:val="21"/>
              </w:rPr>
              <w:tab/>
            </w:r>
          </w:p>
        </w:tc>
      </w:tr>
      <w:tr w:rsidR="0077335F" w14:paraId="28F7A7C8" w14:textId="77777777" w:rsidTr="00A50EB1">
        <w:tc>
          <w:tcPr>
            <w:tcW w:w="11181" w:type="dxa"/>
            <w:gridSpan w:val="5"/>
            <w:shd w:val="clear" w:color="auto" w:fill="DEEAF6" w:themeFill="accent5" w:themeFillTint="33"/>
          </w:tcPr>
          <w:p w14:paraId="3B895C37" w14:textId="196F48DF" w:rsidR="006540AB" w:rsidRDefault="00FE59F4" w:rsidP="005F11DC">
            <w:pPr>
              <w:spacing w:before="240" w:line="360" w:lineRule="auto"/>
              <w:rPr>
                <w:b/>
                <w:u w:val="single"/>
              </w:rPr>
            </w:pPr>
            <w:r w:rsidRPr="009508A3">
              <w:rPr>
                <w:b/>
                <w:u w:val="single"/>
              </w:rPr>
              <w:t>Candidate Summary</w:t>
            </w:r>
          </w:p>
          <w:p w14:paraId="1C1CB1FB" w14:textId="303F3A3C" w:rsidR="008D19E2" w:rsidRPr="008D19E2" w:rsidRDefault="008D19E2" w:rsidP="008D19E2">
            <w:pPr>
              <w:spacing w:line="360" w:lineRule="auto"/>
              <w:rPr>
                <w:b/>
                <w:i/>
                <w:iCs/>
              </w:rPr>
            </w:pPr>
            <w:r w:rsidRPr="008D19E2">
              <w:rPr>
                <w:b/>
                <w:i/>
                <w:iCs/>
              </w:rPr>
              <w:t>Candidat</w:t>
            </w:r>
            <w:r w:rsidR="00E91D18">
              <w:rPr>
                <w:b/>
                <w:i/>
                <w:iCs/>
              </w:rPr>
              <w:t>e</w:t>
            </w:r>
            <w:r w:rsidRPr="008D19E2">
              <w:rPr>
                <w:b/>
                <w:i/>
                <w:iCs/>
              </w:rPr>
              <w:t xml:space="preserve"> Materials:</w:t>
            </w:r>
          </w:p>
          <w:p w14:paraId="39EB0679" w14:textId="2254CA41" w:rsidR="00B3626D" w:rsidRPr="009508A3" w:rsidRDefault="00B3626D" w:rsidP="009508A3">
            <w:pPr>
              <w:spacing w:line="276" w:lineRule="auto"/>
              <w:rPr>
                <w:bCs/>
              </w:rPr>
            </w:pPr>
            <w:r w:rsidRPr="009508A3">
              <w:rPr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9508A3">
              <w:rPr>
                <w:bCs/>
              </w:rPr>
              <w:instrText xml:space="preserve"> FORMCHECKBOX </w:instrText>
            </w:r>
            <w:r w:rsidRPr="009508A3">
              <w:rPr>
                <w:bCs/>
              </w:rPr>
            </w:r>
            <w:r w:rsidRPr="009508A3">
              <w:rPr>
                <w:bCs/>
              </w:rPr>
              <w:fldChar w:fldCharType="separate"/>
            </w:r>
            <w:r w:rsidRPr="009508A3">
              <w:rPr>
                <w:bCs/>
              </w:rPr>
              <w:fldChar w:fldCharType="end"/>
            </w:r>
            <w:bookmarkEnd w:id="10"/>
            <w:r w:rsidRPr="009508A3">
              <w:rPr>
                <w:bCs/>
              </w:rPr>
              <w:t xml:space="preserve"> Current Curriculum Vitae </w:t>
            </w:r>
          </w:p>
          <w:p w14:paraId="56687BCB" w14:textId="77777777" w:rsidR="00692B0B" w:rsidRDefault="00B3626D" w:rsidP="009508A3">
            <w:pPr>
              <w:spacing w:line="276" w:lineRule="auto"/>
              <w:ind w:right="-450"/>
            </w:pPr>
            <w:r w:rsidRPr="009508A3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8A3">
              <w:instrText xml:space="preserve"> FORMCHECKBOX </w:instrText>
            </w:r>
            <w:r w:rsidRPr="009508A3">
              <w:fldChar w:fldCharType="separate"/>
            </w:r>
            <w:r w:rsidRPr="009508A3">
              <w:fldChar w:fldCharType="end"/>
            </w:r>
            <w:r w:rsidRPr="009508A3">
              <w:t xml:space="preserve"> A self-reflection/self-statement</w:t>
            </w:r>
            <w:r w:rsidR="00692B0B">
              <w:t>, preferred but not required,</w:t>
            </w:r>
            <w:r w:rsidRPr="009508A3">
              <w:t xml:space="preserve"> of the individual’s performance, teaching objectives, </w:t>
            </w:r>
          </w:p>
          <w:p w14:paraId="74F5ADE7" w14:textId="77777777" w:rsidR="00692B0B" w:rsidRDefault="00692B0B" w:rsidP="009508A3">
            <w:pPr>
              <w:spacing w:line="276" w:lineRule="auto"/>
              <w:ind w:right="-450"/>
            </w:pPr>
            <w:r>
              <w:t xml:space="preserve">      </w:t>
            </w:r>
            <w:r w:rsidR="00B3626D" w:rsidRPr="009508A3">
              <w:t>teaching activities</w:t>
            </w:r>
            <w:r w:rsidR="009508A3" w:rsidRPr="009508A3">
              <w:t xml:space="preserve"> </w:t>
            </w:r>
            <w:r w:rsidR="00B3626D" w:rsidRPr="009508A3">
              <w:t>and exceptional</w:t>
            </w:r>
            <w:r>
              <w:t xml:space="preserve"> </w:t>
            </w:r>
            <w:r w:rsidR="00B3626D" w:rsidRPr="009508A3">
              <w:t xml:space="preserve">contributions. This statement may include reflection on achievements in instruction </w:t>
            </w:r>
          </w:p>
          <w:p w14:paraId="03A49FCE" w14:textId="1877FFAE" w:rsidR="00B3626D" w:rsidRDefault="00692B0B" w:rsidP="009508A3">
            <w:pPr>
              <w:spacing w:line="276" w:lineRule="auto"/>
              <w:ind w:right="-450"/>
            </w:pPr>
            <w:r>
              <w:t xml:space="preserve">      </w:t>
            </w:r>
            <w:r w:rsidR="00B3626D" w:rsidRPr="009508A3">
              <w:t>and pedagogy that promote equal</w:t>
            </w:r>
            <w:r>
              <w:t xml:space="preserve"> </w:t>
            </w:r>
            <w:r w:rsidR="00B3626D" w:rsidRPr="009508A3">
              <w:t>opportunity and diversity and are inclusive of diverse populations</w:t>
            </w:r>
          </w:p>
          <w:p w14:paraId="76494423" w14:textId="570263B0" w:rsidR="00846804" w:rsidRPr="00692B0B" w:rsidRDefault="00846804" w:rsidP="00846804">
            <w:pPr>
              <w:spacing w:line="276" w:lineRule="auto"/>
              <w:ind w:right="-450"/>
            </w:pPr>
            <w:r w:rsidRPr="009508A3">
              <w:rPr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8A3">
              <w:rPr>
                <w:bCs/>
              </w:rPr>
              <w:instrText xml:space="preserve"> FORMCHECKBOX </w:instrText>
            </w:r>
            <w:r w:rsidRPr="009508A3">
              <w:rPr>
                <w:bCs/>
              </w:rPr>
            </w:r>
            <w:r w:rsidRPr="009508A3">
              <w:rPr>
                <w:bCs/>
              </w:rPr>
              <w:fldChar w:fldCharType="separate"/>
            </w:r>
            <w:r w:rsidRPr="009508A3">
              <w:rPr>
                <w:bCs/>
              </w:rPr>
              <w:fldChar w:fldCharType="end"/>
            </w:r>
            <w:r w:rsidRPr="009508A3">
              <w:rPr>
                <w:bCs/>
              </w:rPr>
              <w:t xml:space="preserve"> Other materials </w:t>
            </w:r>
            <w:r>
              <w:rPr>
                <w:bCs/>
              </w:rPr>
              <w:t xml:space="preserve">listed in </w:t>
            </w:r>
            <w:hyperlink r:id="rId8" w:history="1">
              <w:r>
                <w:rPr>
                  <w:rStyle w:val="Hyperlink"/>
                </w:rPr>
                <w:t>Article Review Criteria Section C.1</w:t>
              </w:r>
            </w:hyperlink>
            <w:r w:rsidR="006540AB" w:rsidRPr="00692B0B">
              <w:rPr>
                <w:rStyle w:val="Hyperlink"/>
                <w:color w:val="auto"/>
                <w:u w:val="none"/>
              </w:rPr>
              <w:t>,</w:t>
            </w:r>
            <w:r w:rsidR="00692B0B">
              <w:rPr>
                <w:rStyle w:val="Hyperlink"/>
                <w:color w:val="auto"/>
                <w:u w:val="none"/>
              </w:rPr>
              <w:t xml:space="preserve"> </w:t>
            </w:r>
            <w:r w:rsidR="006540AB" w:rsidRPr="00692B0B">
              <w:rPr>
                <w:rStyle w:val="Hyperlink"/>
                <w:color w:val="auto"/>
                <w:u w:val="none"/>
              </w:rPr>
              <w:t xml:space="preserve">as selected by the candidate </w:t>
            </w:r>
          </w:p>
          <w:p w14:paraId="5D935982" w14:textId="4E986E7B" w:rsidR="00B3626D" w:rsidRPr="009508A3" w:rsidRDefault="00B3626D" w:rsidP="009508A3">
            <w:pPr>
              <w:spacing w:line="276" w:lineRule="auto"/>
              <w:rPr>
                <w:bCs/>
              </w:rPr>
            </w:pPr>
            <w:r w:rsidRPr="009508A3">
              <w:rPr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8A3">
              <w:rPr>
                <w:bCs/>
              </w:rPr>
              <w:instrText xml:space="preserve"> FORMCHECKBOX </w:instrText>
            </w:r>
            <w:r w:rsidRPr="009508A3">
              <w:rPr>
                <w:bCs/>
              </w:rPr>
            </w:r>
            <w:r w:rsidRPr="009508A3">
              <w:rPr>
                <w:bCs/>
              </w:rPr>
              <w:fldChar w:fldCharType="separate"/>
            </w:r>
            <w:r w:rsidRPr="009508A3">
              <w:rPr>
                <w:bCs/>
              </w:rPr>
              <w:fldChar w:fldCharType="end"/>
            </w:r>
            <w:r w:rsidRPr="009508A3">
              <w:rPr>
                <w:bCs/>
              </w:rPr>
              <w:t xml:space="preserve"> Other materials as required by the </w:t>
            </w:r>
            <w:r w:rsidR="00DD1FC3">
              <w:rPr>
                <w:bCs/>
              </w:rPr>
              <w:t>D</w:t>
            </w:r>
            <w:r w:rsidRPr="009508A3">
              <w:rPr>
                <w:bCs/>
              </w:rPr>
              <w:t xml:space="preserve">epartment or </w:t>
            </w:r>
            <w:r w:rsidR="00DD1FC3">
              <w:rPr>
                <w:bCs/>
              </w:rPr>
              <w:t>S</w:t>
            </w:r>
            <w:r w:rsidRPr="009508A3">
              <w:rPr>
                <w:bCs/>
              </w:rPr>
              <w:t>chool</w:t>
            </w:r>
          </w:p>
          <w:p w14:paraId="5265E6CD" w14:textId="77777777" w:rsidR="00EA38F4" w:rsidRDefault="00EA38F4" w:rsidP="00EA38F4">
            <w:pPr>
              <w:spacing w:line="360" w:lineRule="auto"/>
              <w:ind w:right="-446"/>
            </w:pPr>
            <w:r w:rsidRPr="00A84A03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A84A03">
              <w:instrText xml:space="preserve"> FORMCHECKBOX </w:instrText>
            </w:r>
            <w:r w:rsidRPr="00A84A03">
              <w:fldChar w:fldCharType="separate"/>
            </w:r>
            <w:r w:rsidRPr="00A84A03">
              <w:fldChar w:fldCharType="end"/>
            </w:r>
            <w:bookmarkEnd w:id="11"/>
            <w:r w:rsidRPr="00A84A03">
              <w:t xml:space="preserve"> List of relatives employed by UC, if any, as required per </w:t>
            </w:r>
            <w:hyperlink r:id="rId9" w:history="1">
              <w:r w:rsidRPr="00A84A03">
                <w:rPr>
                  <w:rStyle w:val="Hyperlink"/>
                </w:rPr>
                <w:t>APM 520 policy</w:t>
              </w:r>
            </w:hyperlink>
            <w:r w:rsidRPr="00E3403E">
              <w:rPr>
                <w:rStyle w:val="Hyperlink"/>
                <w:color w:val="auto"/>
                <w:u w:val="none"/>
              </w:rPr>
              <w:t>, as referenced in Article 37, Waiver</w:t>
            </w:r>
          </w:p>
          <w:p w14:paraId="3057E7DA" w14:textId="77777777" w:rsidR="00EA38F4" w:rsidRPr="00E3403E" w:rsidRDefault="00EA38F4" w:rsidP="00EA38F4">
            <w:pPr>
              <w:spacing w:line="360" w:lineRule="auto"/>
              <w:ind w:right="-446"/>
            </w:pPr>
            <w:bookmarkStart w:id="12" w:name="26in1rg" w:colFirst="0" w:colLast="0"/>
            <w:bookmarkEnd w:id="12"/>
            <w:r w:rsidRPr="00E17397">
              <w:rPr>
                <w:b/>
                <w:bCs/>
                <w:i/>
                <w:iCs/>
              </w:rPr>
              <w:t>Department Materials:</w:t>
            </w:r>
          </w:p>
          <w:p w14:paraId="35D90527" w14:textId="6E22570B" w:rsidR="00DD1FC3" w:rsidRPr="00FE59F4" w:rsidRDefault="00DD1FC3" w:rsidP="00DD1FC3">
            <w:pPr>
              <w:spacing w:line="276" w:lineRule="auto"/>
            </w:pPr>
            <w:r w:rsidRPr="00FE59F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9F4">
              <w:instrText xml:space="preserve"> FORMCHECKBOX </w:instrText>
            </w:r>
            <w:r w:rsidRPr="00FE59F4">
              <w:fldChar w:fldCharType="separate"/>
            </w:r>
            <w:r w:rsidRPr="00FE59F4">
              <w:fldChar w:fldCharType="end"/>
            </w:r>
            <w:r w:rsidRPr="00FE59F4">
              <w:t xml:space="preserve"> Course evaluations for all classes taught </w:t>
            </w:r>
            <w:r>
              <w:t>since Continuing appointment</w:t>
            </w:r>
            <w:r w:rsidRPr="00FE59F4">
              <w:t>, including all student comments</w:t>
            </w:r>
          </w:p>
          <w:p w14:paraId="61A78960" w14:textId="77777777" w:rsidR="00DD1FC3" w:rsidRPr="00FE59F4" w:rsidRDefault="00DD1FC3" w:rsidP="00DD1FC3">
            <w:pPr>
              <w:numPr>
                <w:ilvl w:val="0"/>
                <w:numId w:val="18"/>
              </w:numPr>
              <w:spacing w:line="276" w:lineRule="auto"/>
            </w:pPr>
            <w:r w:rsidRPr="00FE59F4">
              <w:t>If any evaluations and/or student comments are unavailable, include an explanation in the comments field for the</w:t>
            </w:r>
          </w:p>
          <w:p w14:paraId="734E0A67" w14:textId="77777777" w:rsidR="00DD1FC3" w:rsidRPr="00FE59F4" w:rsidRDefault="00DD1FC3" w:rsidP="00DD1FC3">
            <w:pPr>
              <w:pStyle w:val="ListParagraph"/>
              <w:spacing w:line="276" w:lineRule="auto"/>
            </w:pPr>
            <w:r w:rsidRPr="00FE59F4">
              <w:t>course or in the departmental recommendation</w:t>
            </w:r>
          </w:p>
          <w:p w14:paraId="13F20C27" w14:textId="77777777" w:rsidR="00DD1FC3" w:rsidRDefault="00DD1FC3" w:rsidP="00DD1FC3">
            <w:pPr>
              <w:numPr>
                <w:ilvl w:val="0"/>
                <w:numId w:val="18"/>
              </w:numPr>
              <w:spacing w:line="276" w:lineRule="auto"/>
            </w:pPr>
            <w:r w:rsidRPr="00FE59F4">
              <w:t xml:space="preserve">Indicate departmental averaging methodology </w:t>
            </w:r>
          </w:p>
          <w:p w14:paraId="47C8FC06" w14:textId="77777777" w:rsidR="00DD1FC3" w:rsidRDefault="00DD1FC3" w:rsidP="00DD1FC3">
            <w:pPr>
              <w:spacing w:line="276" w:lineRule="auto"/>
              <w:rPr>
                <w:i/>
              </w:rPr>
            </w:pPr>
            <w:r w:rsidRPr="00A84A03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03">
              <w:instrText xml:space="preserve"> FORMCHECKBOX </w:instrText>
            </w:r>
            <w:r w:rsidRPr="00A84A03">
              <w:fldChar w:fldCharType="separate"/>
            </w:r>
            <w:r w:rsidRPr="00A84A03">
              <w:fldChar w:fldCharType="end"/>
            </w:r>
            <w:r w:rsidRPr="00A84A03">
              <w:t xml:space="preserve"> </w:t>
            </w:r>
            <w:r w:rsidRPr="00732945">
              <w:t>Table of all teaching with semester and title, enrollment, response rate, mean effectiveness ratings, and department</w:t>
            </w:r>
            <w:r>
              <w:t xml:space="preserve">al                                   </w:t>
            </w:r>
          </w:p>
          <w:p w14:paraId="04795371" w14:textId="77777777" w:rsidR="00DD1FC3" w:rsidRDefault="00DD1FC3" w:rsidP="00DD1FC3">
            <w:pPr>
              <w:spacing w:line="276" w:lineRule="auto"/>
              <w:ind w:right="-450"/>
            </w:pPr>
            <w:r>
              <w:t xml:space="preserve">      </w:t>
            </w:r>
            <w:r w:rsidRPr="00732945">
              <w:t xml:space="preserve">averages   </w:t>
            </w:r>
          </w:p>
          <w:bookmarkStart w:id="13" w:name="kix.int3xe8sr0c0" w:colFirst="0" w:colLast="0"/>
          <w:bookmarkEnd w:id="13"/>
          <w:p w14:paraId="3BEA3757" w14:textId="77777777" w:rsidR="005F11DC" w:rsidRDefault="00B3626D" w:rsidP="00750793">
            <w:pPr>
              <w:spacing w:line="276" w:lineRule="auto"/>
              <w:ind w:right="-450"/>
            </w:pPr>
            <w:r w:rsidRPr="009508A3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8A3">
              <w:instrText xml:space="preserve"> FORMCHECKBOX </w:instrText>
            </w:r>
            <w:r w:rsidRPr="009508A3">
              <w:fldChar w:fldCharType="separate"/>
            </w:r>
            <w:r w:rsidRPr="009508A3">
              <w:fldChar w:fldCharType="end"/>
            </w:r>
            <w:r w:rsidRPr="009508A3">
              <w:t xml:space="preserve"> Case </w:t>
            </w:r>
            <w:r w:rsidR="000147B1">
              <w:t>m</w:t>
            </w:r>
            <w:r w:rsidRPr="009508A3">
              <w:t>aterials may include written observations resulting from classroom visitations by colleagues and evaluators</w:t>
            </w:r>
            <w:r w:rsidR="00846804">
              <w:t xml:space="preserve"> as </w:t>
            </w:r>
          </w:p>
          <w:p w14:paraId="00324C37" w14:textId="18F4D02E" w:rsidR="00EA38F4" w:rsidRPr="00750793" w:rsidRDefault="005F11DC" w:rsidP="00750793">
            <w:pPr>
              <w:spacing w:line="276" w:lineRule="auto"/>
              <w:ind w:right="-450"/>
            </w:pPr>
            <w:r>
              <w:t xml:space="preserve">      </w:t>
            </w:r>
            <w:r w:rsidR="00846804">
              <w:t>required by the Department or School</w:t>
            </w:r>
          </w:p>
          <w:p w14:paraId="05DBCEA4" w14:textId="77777777" w:rsidR="00767378" w:rsidRDefault="00D5297C" w:rsidP="00D5297C">
            <w:pPr>
              <w:tabs>
                <w:tab w:val="left" w:pos="9908"/>
              </w:tabs>
              <w:spacing w:line="276" w:lineRule="auto"/>
              <w:ind w:right="-450"/>
            </w:pPr>
            <w:r>
              <w:tab/>
            </w:r>
          </w:p>
          <w:p w14:paraId="13AEA9AC" w14:textId="77777777" w:rsidR="003F3FD0" w:rsidRDefault="003F3FD0" w:rsidP="00D5297C">
            <w:pPr>
              <w:tabs>
                <w:tab w:val="left" w:pos="9908"/>
              </w:tabs>
              <w:spacing w:line="276" w:lineRule="auto"/>
              <w:ind w:right="-450"/>
            </w:pPr>
          </w:p>
          <w:p w14:paraId="2F8A2CB1" w14:textId="77777777" w:rsidR="003F3FD0" w:rsidRDefault="003F3FD0" w:rsidP="00D5297C">
            <w:pPr>
              <w:tabs>
                <w:tab w:val="left" w:pos="9908"/>
              </w:tabs>
              <w:spacing w:line="276" w:lineRule="auto"/>
              <w:ind w:right="-450"/>
            </w:pPr>
          </w:p>
          <w:p w14:paraId="3BC25305" w14:textId="79E799B5" w:rsidR="003F3FD0" w:rsidRPr="009508A3" w:rsidRDefault="003F3FD0" w:rsidP="00D5297C">
            <w:pPr>
              <w:tabs>
                <w:tab w:val="left" w:pos="9908"/>
              </w:tabs>
              <w:spacing w:line="276" w:lineRule="auto"/>
              <w:ind w:right="-450"/>
            </w:pPr>
          </w:p>
        </w:tc>
      </w:tr>
      <w:bookmarkEnd w:id="1"/>
      <w:tr w:rsidR="00FE59F4" w:rsidRPr="00334360" w14:paraId="69261E29" w14:textId="77777777" w:rsidTr="00A50EB1">
        <w:tblPrEx>
          <w:tblLook w:val="04A0" w:firstRow="1" w:lastRow="0" w:firstColumn="1" w:lastColumn="0" w:noHBand="0" w:noVBand="1"/>
        </w:tblPrEx>
        <w:tc>
          <w:tcPr>
            <w:tcW w:w="11181" w:type="dxa"/>
            <w:gridSpan w:val="5"/>
          </w:tcPr>
          <w:p w14:paraId="609BB5C2" w14:textId="7CF84B8E" w:rsidR="00FE59F4" w:rsidRPr="009508A3" w:rsidRDefault="00FE59F4" w:rsidP="00EF3BE4">
            <w:pPr>
              <w:spacing w:before="240" w:line="360" w:lineRule="auto"/>
              <w:rPr>
                <w:rFonts w:cstheme="minorHAnsi"/>
                <w:b/>
                <w:u w:val="single"/>
              </w:rPr>
            </w:pPr>
            <w:r w:rsidRPr="009508A3">
              <w:rPr>
                <w:rFonts w:cstheme="minorHAnsi"/>
                <w:b/>
                <w:u w:val="single"/>
              </w:rPr>
              <w:lastRenderedPageBreak/>
              <w:t>Salary Recommendation</w:t>
            </w:r>
          </w:p>
          <w:p w14:paraId="757988FC" w14:textId="77777777" w:rsidR="000A5987" w:rsidRPr="009508A3" w:rsidRDefault="00FE59F4" w:rsidP="00B9472B">
            <w:pPr>
              <w:spacing w:line="276" w:lineRule="auto"/>
              <w:ind w:right="-450"/>
            </w:pPr>
            <w:r w:rsidRPr="009508A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Pr="009508A3">
              <w:instrText xml:space="preserve"> FORMCHECKBOX </w:instrText>
            </w:r>
            <w:r w:rsidRPr="009508A3">
              <w:fldChar w:fldCharType="separate"/>
            </w:r>
            <w:r w:rsidRPr="009508A3">
              <w:fldChar w:fldCharType="end"/>
            </w:r>
            <w:bookmarkEnd w:id="14"/>
            <w:r w:rsidRPr="009508A3">
              <w:t xml:space="preserve"> </w:t>
            </w:r>
            <w:bookmarkStart w:id="15" w:name="_Hlk61611322"/>
            <w:r w:rsidRPr="009508A3">
              <w:t xml:space="preserve">Enter proposed salary in AP Bears Salary recommendation tab </w:t>
            </w:r>
            <w:r w:rsidRPr="009508A3">
              <w:rPr>
                <w:i/>
              </w:rPr>
              <w:t>(sign off by Department(s) and Dean(s) required)</w:t>
            </w:r>
            <w:r w:rsidRPr="009508A3">
              <w:t xml:space="preserve">. Salary </w:t>
            </w:r>
          </w:p>
          <w:p w14:paraId="4261DF5F" w14:textId="62E147E8" w:rsidR="003F3FD0" w:rsidRPr="003F3FD0" w:rsidRDefault="009D0BC1" w:rsidP="003F3FD0">
            <w:pPr>
              <w:spacing w:line="276" w:lineRule="auto"/>
              <w:ind w:right="-450"/>
            </w:pPr>
            <w:r w:rsidRPr="009508A3">
              <w:t xml:space="preserve">      </w:t>
            </w:r>
            <w:r w:rsidR="00FE59F4" w:rsidRPr="009508A3">
              <w:t>must match what is listed in the recommendation letter(s)</w:t>
            </w:r>
            <w:r w:rsidR="000A5987" w:rsidRPr="009508A3">
              <w:t xml:space="preserve"> and checklist</w:t>
            </w:r>
            <w:bookmarkEnd w:id="15"/>
            <w:r w:rsidR="003F3FD0">
              <w:tab/>
            </w:r>
          </w:p>
          <w:p w14:paraId="377564C2" w14:textId="77777777" w:rsidR="000A5987" w:rsidRPr="009508A3" w:rsidRDefault="00FE59F4" w:rsidP="00FE59F4">
            <w:pPr>
              <w:pStyle w:val="ListParagraph"/>
              <w:numPr>
                <w:ilvl w:val="0"/>
                <w:numId w:val="12"/>
              </w:numPr>
              <w:spacing w:line="276" w:lineRule="auto"/>
              <w:ind w:right="-450"/>
            </w:pPr>
            <w:r w:rsidRPr="009508A3">
              <w:t xml:space="preserve">If a range adjustment occurs after a unit has signed off on the salary tab recommendation, the subsequent </w:t>
            </w:r>
          </w:p>
          <w:p w14:paraId="01479889" w14:textId="760815CC" w:rsidR="000A5987" w:rsidRPr="009508A3" w:rsidRDefault="00FE59F4" w:rsidP="000A5987">
            <w:pPr>
              <w:pStyle w:val="ListParagraph"/>
              <w:spacing w:line="276" w:lineRule="auto"/>
              <w:ind w:right="-450"/>
            </w:pPr>
            <w:r w:rsidRPr="009508A3">
              <w:t xml:space="preserve">reviewer should clarify this and include the new salary in their recommendation, or enter an </w:t>
            </w:r>
          </w:p>
          <w:p w14:paraId="284ACD09" w14:textId="164F3DDC" w:rsidR="00A50EB1" w:rsidRPr="009508A3" w:rsidRDefault="000A5987" w:rsidP="00B9472B">
            <w:pPr>
              <w:spacing w:line="276" w:lineRule="auto"/>
              <w:ind w:right="-450"/>
            </w:pPr>
            <w:r w:rsidRPr="009508A3">
              <w:t xml:space="preserve">              </w:t>
            </w:r>
            <w:r w:rsidR="00FE59F4" w:rsidRPr="009508A3">
              <w:t xml:space="preserve">explanatory note in </w:t>
            </w:r>
            <w:r w:rsidR="003F3FD0">
              <w:t>t</w:t>
            </w:r>
            <w:r w:rsidR="00FE59F4" w:rsidRPr="009508A3">
              <w:t>he General Notes text box on the Overview page.</w:t>
            </w:r>
          </w:p>
          <w:p w14:paraId="25BD45A9" w14:textId="111C7A89" w:rsidR="00767378" w:rsidRPr="009508A3" w:rsidRDefault="00767378" w:rsidP="00767378">
            <w:pPr>
              <w:tabs>
                <w:tab w:val="left" w:pos="9750"/>
              </w:tabs>
            </w:pPr>
            <w:r w:rsidRPr="009508A3">
              <w:tab/>
            </w:r>
          </w:p>
        </w:tc>
      </w:tr>
      <w:tr w:rsidR="00A50EB1" w:rsidRPr="00334360" w14:paraId="122AAF92" w14:textId="77777777" w:rsidTr="00A50EB1">
        <w:tblPrEx>
          <w:tblLook w:val="04A0" w:firstRow="1" w:lastRow="0" w:firstColumn="1" w:lastColumn="0" w:noHBand="0" w:noVBand="1"/>
        </w:tblPrEx>
        <w:tc>
          <w:tcPr>
            <w:tcW w:w="11181" w:type="dxa"/>
            <w:gridSpan w:val="5"/>
            <w:shd w:val="clear" w:color="auto" w:fill="DEEAF6" w:themeFill="accent5" w:themeFillTint="33"/>
          </w:tcPr>
          <w:p w14:paraId="44F30E57" w14:textId="5C779074" w:rsidR="00200318" w:rsidRPr="009508A3" w:rsidRDefault="00A50EB1" w:rsidP="00942693">
            <w:pPr>
              <w:spacing w:before="240" w:line="360" w:lineRule="auto"/>
              <w:rPr>
                <w:rFonts w:cstheme="minorHAnsi"/>
                <w:b/>
                <w:u w:val="single"/>
              </w:rPr>
            </w:pPr>
            <w:r w:rsidRPr="009508A3">
              <w:rPr>
                <w:rFonts w:cstheme="minorHAnsi"/>
                <w:b/>
                <w:u w:val="single"/>
              </w:rPr>
              <w:t>Documents</w:t>
            </w:r>
          </w:p>
          <w:p w14:paraId="79B8AB37" w14:textId="20B5AD7B" w:rsidR="00B3626D" w:rsidRPr="009508A3" w:rsidRDefault="00B3626D" w:rsidP="00750793">
            <w:pPr>
              <w:spacing w:line="276" w:lineRule="auto"/>
            </w:pPr>
            <w:r w:rsidRPr="009508A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8A3">
              <w:instrText xml:space="preserve"> FORMCHECKBOX </w:instrText>
            </w:r>
            <w:r w:rsidRPr="009508A3">
              <w:fldChar w:fldCharType="separate"/>
            </w:r>
            <w:r w:rsidRPr="009508A3">
              <w:fldChar w:fldCharType="end"/>
            </w:r>
            <w:r w:rsidRPr="009508A3">
              <w:t xml:space="preserve"> Dean’s recommendation memo</w:t>
            </w:r>
            <w:r w:rsidR="00EF3BE4">
              <w:t>, including:</w:t>
            </w:r>
          </w:p>
          <w:p w14:paraId="6F4A85E3" w14:textId="4AD08DA8" w:rsidR="00640D39" w:rsidRPr="009508A3" w:rsidRDefault="004F5805" w:rsidP="00082C69">
            <w:pPr>
              <w:pStyle w:val="ListParagraph"/>
              <w:numPr>
                <w:ilvl w:val="0"/>
                <w:numId w:val="12"/>
              </w:numPr>
              <w:spacing w:line="276" w:lineRule="auto"/>
            </w:pPr>
            <w:r w:rsidRPr="009508A3">
              <w:t>Assessment and justification for promotion</w:t>
            </w:r>
            <w:r w:rsidR="00DD1FC3">
              <w:t>,</w:t>
            </w:r>
            <w:r w:rsidRPr="009508A3">
              <w:t xml:space="preserve"> i</w:t>
            </w:r>
            <w:r w:rsidR="00DC6AEC" w:rsidRPr="009508A3">
              <w:t>ncluding</w:t>
            </w:r>
            <w:r w:rsidR="005C687C" w:rsidRPr="009508A3">
              <w:t xml:space="preserve"> examples of exceptional contributions to the mission of the </w:t>
            </w:r>
            <w:r w:rsidR="00DD1FC3">
              <w:t>D</w:t>
            </w:r>
            <w:r w:rsidR="005C687C" w:rsidRPr="009508A3">
              <w:t>epartment/</w:t>
            </w:r>
            <w:r w:rsidR="00DD1FC3">
              <w:t>Sc</w:t>
            </w:r>
            <w:r w:rsidR="005C687C" w:rsidRPr="009508A3">
              <w:t>hool</w:t>
            </w:r>
            <w:r w:rsidR="003F3FD0">
              <w:t xml:space="preserve"> </w:t>
            </w:r>
            <w:r w:rsidR="005C687C" w:rsidRPr="009508A3">
              <w:t xml:space="preserve">and </w:t>
            </w:r>
            <w:r w:rsidR="00DD1FC3">
              <w:t>U</w:t>
            </w:r>
            <w:r w:rsidR="005C687C" w:rsidRPr="009508A3">
              <w:t>niversity</w:t>
            </w:r>
            <w:r w:rsidR="00345BEC" w:rsidRPr="009508A3">
              <w:t xml:space="preserve"> that are broad reaching and/or greatly enhance the academic mission of the University</w:t>
            </w:r>
          </w:p>
          <w:bookmarkStart w:id="16" w:name="kix.jm146gkossm3" w:colFirst="0" w:colLast="0"/>
          <w:bookmarkEnd w:id="16"/>
          <w:p w14:paraId="17B534F5" w14:textId="6ADB14BA" w:rsidR="00B3626D" w:rsidRPr="009508A3" w:rsidRDefault="00B3626D" w:rsidP="00750793">
            <w:pPr>
              <w:spacing w:line="276" w:lineRule="auto"/>
            </w:pPr>
            <w:r w:rsidRPr="009508A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8A3">
              <w:instrText xml:space="preserve"> FORMCHECKBOX </w:instrText>
            </w:r>
            <w:r w:rsidRPr="009508A3">
              <w:fldChar w:fldCharType="separate"/>
            </w:r>
            <w:r w:rsidRPr="009508A3">
              <w:fldChar w:fldCharType="end"/>
            </w:r>
            <w:r w:rsidRPr="009508A3">
              <w:t xml:space="preserve"> Chair</w:t>
            </w:r>
            <w:r w:rsidR="003F3FD0">
              <w:t>’s</w:t>
            </w:r>
            <w:r w:rsidRPr="009508A3">
              <w:t xml:space="preserve"> recommendation, including: </w:t>
            </w:r>
          </w:p>
          <w:p w14:paraId="0457AF92" w14:textId="7F77F278" w:rsidR="00640D39" w:rsidRPr="009508A3" w:rsidRDefault="00640D39" w:rsidP="00750793">
            <w:pPr>
              <w:numPr>
                <w:ilvl w:val="0"/>
                <w:numId w:val="19"/>
              </w:numPr>
              <w:spacing w:line="276" w:lineRule="auto"/>
            </w:pPr>
            <w:r w:rsidRPr="009508A3">
              <w:t>Assessment of teaching contributions in the most recent review period</w:t>
            </w:r>
            <w:r w:rsidR="00DD1FC3">
              <w:t xml:space="preserve">; a quantitative </w:t>
            </w:r>
            <w:r w:rsidR="0006704F">
              <w:t>measure</w:t>
            </w:r>
            <w:r w:rsidR="00DD1FC3">
              <w:t xml:space="preserve"> is not the sole </w:t>
            </w:r>
            <w:r w:rsidR="008C47EA">
              <w:t>criterion</w:t>
            </w:r>
            <w:r w:rsidR="00DD1FC3">
              <w:t xml:space="preserve"> for evaluation</w:t>
            </w:r>
          </w:p>
          <w:p w14:paraId="6B7D71EF" w14:textId="06980AE8" w:rsidR="00B3626D" w:rsidRPr="009508A3" w:rsidRDefault="00B3626D" w:rsidP="00750793">
            <w:pPr>
              <w:numPr>
                <w:ilvl w:val="0"/>
                <w:numId w:val="19"/>
              </w:numPr>
              <w:spacing w:line="276" w:lineRule="auto"/>
            </w:pPr>
            <w:r w:rsidRPr="009508A3">
              <w:t>Evidence of</w:t>
            </w:r>
            <w:r w:rsidR="00891B4D" w:rsidRPr="009508A3">
              <w:t xml:space="preserve"> exceptional contributions to the mission of the </w:t>
            </w:r>
            <w:r w:rsidR="003F3FD0">
              <w:t>D</w:t>
            </w:r>
            <w:r w:rsidR="00891B4D" w:rsidRPr="009508A3">
              <w:t>epartment/</w:t>
            </w:r>
            <w:r w:rsidR="003F3FD0">
              <w:t>S</w:t>
            </w:r>
            <w:r w:rsidR="00891B4D" w:rsidRPr="009508A3">
              <w:t>chool</w:t>
            </w:r>
            <w:r w:rsidR="003F3FD0">
              <w:t xml:space="preserve"> </w:t>
            </w:r>
            <w:r w:rsidR="00891B4D" w:rsidRPr="009508A3">
              <w:t xml:space="preserve">and </w:t>
            </w:r>
            <w:r w:rsidR="003F3FD0">
              <w:t>U</w:t>
            </w:r>
            <w:r w:rsidR="00891B4D" w:rsidRPr="009508A3">
              <w:t>niversity that are broad reaching and/or greatly en</w:t>
            </w:r>
            <w:r w:rsidR="007C5BF8" w:rsidRPr="009508A3">
              <w:t>hanc</w:t>
            </w:r>
            <w:r w:rsidR="00891B4D" w:rsidRPr="009508A3">
              <w:t>e the academic mission of the Universit</w:t>
            </w:r>
            <w:r w:rsidR="00DD1FC3">
              <w:t>y</w:t>
            </w:r>
          </w:p>
          <w:p w14:paraId="0BB1E49B" w14:textId="0BD6B6A7" w:rsidR="00B3626D" w:rsidRPr="009508A3" w:rsidRDefault="00B3626D" w:rsidP="00750793">
            <w:pPr>
              <w:numPr>
                <w:ilvl w:val="0"/>
                <w:numId w:val="19"/>
              </w:numPr>
              <w:spacing w:line="276" w:lineRule="auto"/>
            </w:pPr>
            <w:r w:rsidRPr="009508A3">
              <w:t xml:space="preserve">Recognition of contributions in assigned areas that promote equal opportunity and diversity </w:t>
            </w:r>
          </w:p>
          <w:p w14:paraId="56249344" w14:textId="18157213" w:rsidR="009E556C" w:rsidRPr="009508A3" w:rsidRDefault="00B3626D" w:rsidP="00EF3BE4">
            <w:pPr>
              <w:numPr>
                <w:ilvl w:val="0"/>
                <w:numId w:val="19"/>
              </w:numPr>
              <w:spacing w:line="276" w:lineRule="auto"/>
            </w:pPr>
            <w:r w:rsidRPr="009508A3">
              <w:t>Justification for salary recommendation (note: upon successful promotion to Senior Continuing Lecturer, the Unit 18 faculty member shall receive an increase of at least three salary points)</w:t>
            </w:r>
          </w:p>
          <w:p w14:paraId="1A277ADC" w14:textId="03037426" w:rsidR="00C917B9" w:rsidRPr="009508A3" w:rsidRDefault="00C917B9" w:rsidP="00C917B9">
            <w:pPr>
              <w:spacing w:line="276" w:lineRule="auto"/>
              <w:rPr>
                <w:i/>
              </w:rPr>
            </w:pPr>
            <w:r w:rsidRPr="009508A3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8A3">
              <w:instrText xml:space="preserve"> FORMCHECKBOX </w:instrText>
            </w:r>
            <w:r w:rsidRPr="009508A3">
              <w:fldChar w:fldCharType="separate"/>
            </w:r>
            <w:r w:rsidRPr="009508A3">
              <w:fldChar w:fldCharType="end"/>
            </w:r>
            <w:r w:rsidRPr="009508A3">
              <w:t xml:space="preserve">  </w:t>
            </w:r>
            <w:r w:rsidR="00A077C0" w:rsidRPr="00A077C0">
              <w:t>Copies of decision letters for all merit</w:t>
            </w:r>
            <w:r w:rsidR="00DD1FC3">
              <w:t xml:space="preserve"> cases </w:t>
            </w:r>
            <w:r w:rsidR="00A077C0" w:rsidRPr="00A077C0">
              <w:t>sin</w:t>
            </w:r>
            <w:r w:rsidR="00DD1FC3">
              <w:t xml:space="preserve">ce Continuing appointment </w:t>
            </w:r>
            <w:r w:rsidR="002058AC" w:rsidRPr="00A84A03">
              <w:rPr>
                <w:i/>
              </w:rPr>
              <w:t>(</w:t>
            </w:r>
            <w:r w:rsidR="002058AC">
              <w:rPr>
                <w:i/>
              </w:rPr>
              <w:t>Miscellaneous</w:t>
            </w:r>
            <w:r w:rsidR="00A43F1B">
              <w:rPr>
                <w:i/>
              </w:rPr>
              <w:t xml:space="preserve"> Documents</w:t>
            </w:r>
            <w:r w:rsidR="002058AC" w:rsidRPr="00A84A03">
              <w:rPr>
                <w:i/>
              </w:rPr>
              <w:t>)</w:t>
            </w:r>
          </w:p>
          <w:p w14:paraId="3BAB55F9" w14:textId="77777777" w:rsidR="003C644E" w:rsidRDefault="00B3626D" w:rsidP="003C644E">
            <w:pPr>
              <w:spacing w:line="360" w:lineRule="auto"/>
              <w:ind w:right="-450"/>
              <w:rPr>
                <w:i/>
              </w:rPr>
            </w:pPr>
            <w:r w:rsidRPr="009508A3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8A3">
              <w:instrText xml:space="preserve"> FORMCHECKBOX </w:instrText>
            </w:r>
            <w:r w:rsidRPr="009508A3">
              <w:fldChar w:fldCharType="separate"/>
            </w:r>
            <w:r w:rsidRPr="009508A3">
              <w:fldChar w:fldCharType="end"/>
            </w:r>
            <w:r w:rsidRPr="009508A3">
              <w:t xml:space="preserve"> </w:t>
            </w:r>
            <w:r w:rsidR="00A077C0">
              <w:t xml:space="preserve"> Completed checklist</w:t>
            </w:r>
            <w:r w:rsidR="007E1929">
              <w:t xml:space="preserve"> </w:t>
            </w:r>
            <w:r w:rsidR="002058AC" w:rsidRPr="00A84A03">
              <w:rPr>
                <w:i/>
              </w:rPr>
              <w:t>(</w:t>
            </w:r>
            <w:r w:rsidR="002058AC">
              <w:rPr>
                <w:i/>
              </w:rPr>
              <w:t>Miscellaneous</w:t>
            </w:r>
            <w:r w:rsidR="00A43F1B">
              <w:rPr>
                <w:i/>
              </w:rPr>
              <w:t xml:space="preserve"> Documents</w:t>
            </w:r>
            <w:r w:rsidR="002058AC" w:rsidRPr="00A84A03">
              <w:rPr>
                <w:i/>
              </w:rPr>
              <w:t>)</w:t>
            </w:r>
          </w:p>
          <w:p w14:paraId="7B3DEFEF" w14:textId="3138D3EF" w:rsidR="00EC5B0C" w:rsidRPr="00EC5B0C" w:rsidRDefault="00EC5B0C" w:rsidP="003C644E">
            <w:pPr>
              <w:spacing w:line="360" w:lineRule="auto"/>
              <w:ind w:right="-450"/>
              <w:rPr>
                <w:i/>
              </w:rPr>
            </w:pPr>
          </w:p>
        </w:tc>
      </w:tr>
    </w:tbl>
    <w:p w14:paraId="79093471" w14:textId="77777777" w:rsidR="00AA6184" w:rsidRPr="000923E2" w:rsidRDefault="00AA6184">
      <w:pPr>
        <w:rPr>
          <w:sz w:val="2"/>
          <w:szCs w:val="2"/>
        </w:rPr>
      </w:pPr>
    </w:p>
    <w:sectPr w:rsidR="00AA6184" w:rsidRPr="000923E2" w:rsidSect="003F3FD0">
      <w:headerReference w:type="default" r:id="rId10"/>
      <w:footerReference w:type="default" r:id="rId11"/>
      <w:pgSz w:w="12240" w:h="15840"/>
      <w:pgMar w:top="1440" w:right="1440" w:bottom="144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93A78" w14:textId="77777777" w:rsidR="00694672" w:rsidRDefault="00694672" w:rsidP="00AA6184">
      <w:pPr>
        <w:spacing w:after="0" w:line="240" w:lineRule="auto"/>
      </w:pPr>
      <w:r>
        <w:separator/>
      </w:r>
    </w:p>
  </w:endnote>
  <w:endnote w:type="continuationSeparator" w:id="0">
    <w:p w14:paraId="307BB808" w14:textId="77777777" w:rsidR="00694672" w:rsidRDefault="00694672" w:rsidP="00AA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1DD2C" w14:textId="7D7ED32E" w:rsidR="00AA6184" w:rsidRDefault="00AA6184">
    <w:pPr>
      <w:pStyle w:val="Footer"/>
    </w:pPr>
    <w:r>
      <w:tab/>
    </w:r>
    <w:r>
      <w:tab/>
      <w:t xml:space="preserve">APO </w:t>
    </w:r>
    <w:r w:rsidR="003F3FD0">
      <w:t>12</w:t>
    </w:r>
    <w:r w:rsidR="009A1E14">
      <w:t>/</w:t>
    </w:r>
    <w:r w:rsidR="00E3403E">
      <w:t>2024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7CD1C" w14:textId="77777777" w:rsidR="00694672" w:rsidRDefault="00694672" w:rsidP="00AA6184">
      <w:pPr>
        <w:spacing w:after="0" w:line="240" w:lineRule="auto"/>
      </w:pPr>
      <w:bookmarkStart w:id="0" w:name="_Hlk61613108"/>
      <w:bookmarkEnd w:id="0"/>
      <w:r>
        <w:separator/>
      </w:r>
    </w:p>
  </w:footnote>
  <w:footnote w:type="continuationSeparator" w:id="0">
    <w:p w14:paraId="719622C0" w14:textId="77777777" w:rsidR="00694672" w:rsidRDefault="00694672" w:rsidP="00AA6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AF723" w14:textId="735AC68B" w:rsidR="00AA6184" w:rsidRPr="00AA6184" w:rsidRDefault="00871E1D" w:rsidP="00AA6184">
    <w:pPr>
      <w:pStyle w:val="Header"/>
    </w:pPr>
    <w:r>
      <w:rPr>
        <w:noProof/>
      </w:rPr>
      <w:drawing>
        <wp:inline distT="0" distB="0" distL="0" distR="0" wp14:anchorId="3FE45614" wp14:editId="5F3E7A4C">
          <wp:extent cx="5003165" cy="42792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P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5205" cy="457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2C325F84" wp14:editId="0FA7D71E">
          <wp:extent cx="819150" cy="469262"/>
          <wp:effectExtent l="0" t="0" r="0" b="762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lue UCB bea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22439" cy="528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6527D"/>
    <w:multiLevelType w:val="hybridMultilevel"/>
    <w:tmpl w:val="7E84ED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C79"/>
    <w:multiLevelType w:val="hybridMultilevel"/>
    <w:tmpl w:val="2E1E7AB6"/>
    <w:lvl w:ilvl="0" w:tplc="A05A41A8">
      <w:start w:val="4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5244A9"/>
    <w:multiLevelType w:val="hybridMultilevel"/>
    <w:tmpl w:val="B7000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3788D"/>
    <w:multiLevelType w:val="multilevel"/>
    <w:tmpl w:val="202ED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F6F9B"/>
    <w:multiLevelType w:val="hybridMultilevel"/>
    <w:tmpl w:val="C3D8D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A6079"/>
    <w:multiLevelType w:val="hybridMultilevel"/>
    <w:tmpl w:val="2C0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30F24"/>
    <w:multiLevelType w:val="hybridMultilevel"/>
    <w:tmpl w:val="7E84E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4507E"/>
    <w:multiLevelType w:val="hybridMultilevel"/>
    <w:tmpl w:val="C3D8D7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32250"/>
    <w:multiLevelType w:val="hybridMultilevel"/>
    <w:tmpl w:val="6814461A"/>
    <w:lvl w:ilvl="0" w:tplc="EE388EC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4C082289"/>
    <w:multiLevelType w:val="hybridMultilevel"/>
    <w:tmpl w:val="7E84E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6110A"/>
    <w:multiLevelType w:val="hybridMultilevel"/>
    <w:tmpl w:val="7E84ED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842CE"/>
    <w:multiLevelType w:val="hybridMultilevel"/>
    <w:tmpl w:val="7E84ED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F2EA6"/>
    <w:multiLevelType w:val="hybridMultilevel"/>
    <w:tmpl w:val="9E34B4B0"/>
    <w:lvl w:ilvl="0" w:tplc="94C86562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D1808"/>
    <w:multiLevelType w:val="hybridMultilevel"/>
    <w:tmpl w:val="BDF29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D5BB3"/>
    <w:multiLevelType w:val="hybridMultilevel"/>
    <w:tmpl w:val="7EF62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81D42"/>
    <w:multiLevelType w:val="hybridMultilevel"/>
    <w:tmpl w:val="055C1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41003"/>
    <w:multiLevelType w:val="hybridMultilevel"/>
    <w:tmpl w:val="3E361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B7139"/>
    <w:multiLevelType w:val="hybridMultilevel"/>
    <w:tmpl w:val="7E84E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271366">
    <w:abstractNumId w:val="17"/>
  </w:num>
  <w:num w:numId="2" w16cid:durableId="824123602">
    <w:abstractNumId w:val="8"/>
  </w:num>
  <w:num w:numId="3" w16cid:durableId="1829783767">
    <w:abstractNumId w:val="15"/>
  </w:num>
  <w:num w:numId="4" w16cid:durableId="870344269">
    <w:abstractNumId w:val="2"/>
  </w:num>
  <w:num w:numId="5" w16cid:durableId="445469750">
    <w:abstractNumId w:val="14"/>
  </w:num>
  <w:num w:numId="6" w16cid:durableId="167287474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4817882">
    <w:abstractNumId w:val="1"/>
  </w:num>
  <w:num w:numId="8" w16cid:durableId="1305312062">
    <w:abstractNumId w:val="12"/>
  </w:num>
  <w:num w:numId="9" w16cid:durableId="1042174239">
    <w:abstractNumId w:val="6"/>
  </w:num>
  <w:num w:numId="10" w16cid:durableId="1382095260">
    <w:abstractNumId w:val="9"/>
  </w:num>
  <w:num w:numId="11" w16cid:durableId="1217858989">
    <w:abstractNumId w:val="13"/>
  </w:num>
  <w:num w:numId="12" w16cid:durableId="102918937">
    <w:abstractNumId w:val="5"/>
  </w:num>
  <w:num w:numId="13" w16cid:durableId="1000354975">
    <w:abstractNumId w:val="0"/>
  </w:num>
  <w:num w:numId="14" w16cid:durableId="631790909">
    <w:abstractNumId w:val="11"/>
  </w:num>
  <w:num w:numId="15" w16cid:durableId="1367825978">
    <w:abstractNumId w:val="10"/>
  </w:num>
  <w:num w:numId="16" w16cid:durableId="1084571699">
    <w:abstractNumId w:val="4"/>
  </w:num>
  <w:num w:numId="17" w16cid:durableId="158421584">
    <w:abstractNumId w:val="16"/>
  </w:num>
  <w:num w:numId="18" w16cid:durableId="797335258">
    <w:abstractNumId w:val="7"/>
  </w:num>
  <w:num w:numId="19" w16cid:durableId="82998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184"/>
    <w:rsid w:val="00006959"/>
    <w:rsid w:val="000147B1"/>
    <w:rsid w:val="0002001E"/>
    <w:rsid w:val="00033A37"/>
    <w:rsid w:val="00042449"/>
    <w:rsid w:val="0006704F"/>
    <w:rsid w:val="00072AC5"/>
    <w:rsid w:val="00082C69"/>
    <w:rsid w:val="000900C2"/>
    <w:rsid w:val="00091DCE"/>
    <w:rsid w:val="000923E2"/>
    <w:rsid w:val="00094B18"/>
    <w:rsid w:val="000A03EB"/>
    <w:rsid w:val="000A5987"/>
    <w:rsid w:val="000B5B35"/>
    <w:rsid w:val="000C497A"/>
    <w:rsid w:val="000E1633"/>
    <w:rsid w:val="000E2A7D"/>
    <w:rsid w:val="000F0720"/>
    <w:rsid w:val="000F4C42"/>
    <w:rsid w:val="00115050"/>
    <w:rsid w:val="00121E13"/>
    <w:rsid w:val="001273B3"/>
    <w:rsid w:val="00132B89"/>
    <w:rsid w:val="001500EC"/>
    <w:rsid w:val="0015577C"/>
    <w:rsid w:val="00180A77"/>
    <w:rsid w:val="001911CD"/>
    <w:rsid w:val="00197540"/>
    <w:rsid w:val="001A12C7"/>
    <w:rsid w:val="001B3125"/>
    <w:rsid w:val="001B6601"/>
    <w:rsid w:val="001C76BE"/>
    <w:rsid w:val="001D205E"/>
    <w:rsid w:val="001E552C"/>
    <w:rsid w:val="001F30D7"/>
    <w:rsid w:val="00200318"/>
    <w:rsid w:val="00203EC8"/>
    <w:rsid w:val="002058AC"/>
    <w:rsid w:val="002101A8"/>
    <w:rsid w:val="0022553D"/>
    <w:rsid w:val="002327D1"/>
    <w:rsid w:val="00240F82"/>
    <w:rsid w:val="002472A2"/>
    <w:rsid w:val="0026380A"/>
    <w:rsid w:val="002760EA"/>
    <w:rsid w:val="00284B44"/>
    <w:rsid w:val="002C42D6"/>
    <w:rsid w:val="002D6902"/>
    <w:rsid w:val="002E2233"/>
    <w:rsid w:val="00305252"/>
    <w:rsid w:val="003147EB"/>
    <w:rsid w:val="0031642D"/>
    <w:rsid w:val="0032516A"/>
    <w:rsid w:val="00327EE4"/>
    <w:rsid w:val="00334E20"/>
    <w:rsid w:val="00336D89"/>
    <w:rsid w:val="003420F9"/>
    <w:rsid w:val="00345BEC"/>
    <w:rsid w:val="003553FB"/>
    <w:rsid w:val="00372901"/>
    <w:rsid w:val="00373636"/>
    <w:rsid w:val="003B0B6A"/>
    <w:rsid w:val="003B2F23"/>
    <w:rsid w:val="003C644E"/>
    <w:rsid w:val="003C74CA"/>
    <w:rsid w:val="003E0647"/>
    <w:rsid w:val="003E78F9"/>
    <w:rsid w:val="003F3FD0"/>
    <w:rsid w:val="00410092"/>
    <w:rsid w:val="0041159B"/>
    <w:rsid w:val="004301CC"/>
    <w:rsid w:val="00434FA7"/>
    <w:rsid w:val="00460274"/>
    <w:rsid w:val="00470FE6"/>
    <w:rsid w:val="00481AAE"/>
    <w:rsid w:val="00481ECC"/>
    <w:rsid w:val="00495567"/>
    <w:rsid w:val="00495D01"/>
    <w:rsid w:val="00496AFC"/>
    <w:rsid w:val="004A7CC4"/>
    <w:rsid w:val="004B5D5E"/>
    <w:rsid w:val="004C4810"/>
    <w:rsid w:val="004C5BD2"/>
    <w:rsid w:val="004E3C38"/>
    <w:rsid w:val="004E42B6"/>
    <w:rsid w:val="004F5805"/>
    <w:rsid w:val="004F71E7"/>
    <w:rsid w:val="00511B5C"/>
    <w:rsid w:val="00535BBC"/>
    <w:rsid w:val="00541716"/>
    <w:rsid w:val="00545B71"/>
    <w:rsid w:val="0055293D"/>
    <w:rsid w:val="00553B4C"/>
    <w:rsid w:val="0056131E"/>
    <w:rsid w:val="00594BB1"/>
    <w:rsid w:val="005A20D7"/>
    <w:rsid w:val="005B1B10"/>
    <w:rsid w:val="005C687C"/>
    <w:rsid w:val="005F11DC"/>
    <w:rsid w:val="005F1581"/>
    <w:rsid w:val="005F45FC"/>
    <w:rsid w:val="005F724F"/>
    <w:rsid w:val="00600C5B"/>
    <w:rsid w:val="00604558"/>
    <w:rsid w:val="00611A4C"/>
    <w:rsid w:val="00623129"/>
    <w:rsid w:val="006409C2"/>
    <w:rsid w:val="00640D39"/>
    <w:rsid w:val="006540AB"/>
    <w:rsid w:val="00667D9C"/>
    <w:rsid w:val="00670218"/>
    <w:rsid w:val="006717CA"/>
    <w:rsid w:val="00673001"/>
    <w:rsid w:val="006863D7"/>
    <w:rsid w:val="00687985"/>
    <w:rsid w:val="00687BEA"/>
    <w:rsid w:val="00690E4F"/>
    <w:rsid w:val="00692A72"/>
    <w:rsid w:val="00692B0B"/>
    <w:rsid w:val="00694264"/>
    <w:rsid w:val="00694672"/>
    <w:rsid w:val="006A6CED"/>
    <w:rsid w:val="006B6374"/>
    <w:rsid w:val="006B63B5"/>
    <w:rsid w:val="006C0677"/>
    <w:rsid w:val="006E0799"/>
    <w:rsid w:val="0071500C"/>
    <w:rsid w:val="00716022"/>
    <w:rsid w:val="0073518A"/>
    <w:rsid w:val="00740A1D"/>
    <w:rsid w:val="0074746F"/>
    <w:rsid w:val="00747537"/>
    <w:rsid w:val="00750793"/>
    <w:rsid w:val="00751E34"/>
    <w:rsid w:val="00767378"/>
    <w:rsid w:val="0077335F"/>
    <w:rsid w:val="00785190"/>
    <w:rsid w:val="007B6814"/>
    <w:rsid w:val="007C210C"/>
    <w:rsid w:val="007C5BF8"/>
    <w:rsid w:val="007E1929"/>
    <w:rsid w:val="007E22CA"/>
    <w:rsid w:val="00805399"/>
    <w:rsid w:val="0081475D"/>
    <w:rsid w:val="00827580"/>
    <w:rsid w:val="00833976"/>
    <w:rsid w:val="0084290E"/>
    <w:rsid w:val="00846804"/>
    <w:rsid w:val="00864B62"/>
    <w:rsid w:val="00867A7B"/>
    <w:rsid w:val="00871E1D"/>
    <w:rsid w:val="0087469C"/>
    <w:rsid w:val="00877F2F"/>
    <w:rsid w:val="0088432D"/>
    <w:rsid w:val="00891B4D"/>
    <w:rsid w:val="0089243A"/>
    <w:rsid w:val="008A0122"/>
    <w:rsid w:val="008B02E8"/>
    <w:rsid w:val="008B1F27"/>
    <w:rsid w:val="008C47EA"/>
    <w:rsid w:val="008D19C9"/>
    <w:rsid w:val="008D19E2"/>
    <w:rsid w:val="008F38C4"/>
    <w:rsid w:val="009065D5"/>
    <w:rsid w:val="00917418"/>
    <w:rsid w:val="00924798"/>
    <w:rsid w:val="00942693"/>
    <w:rsid w:val="00945F78"/>
    <w:rsid w:val="009508A3"/>
    <w:rsid w:val="009748F4"/>
    <w:rsid w:val="00984CC6"/>
    <w:rsid w:val="00987F32"/>
    <w:rsid w:val="00992B14"/>
    <w:rsid w:val="009A1E14"/>
    <w:rsid w:val="009A77EA"/>
    <w:rsid w:val="009B2E9F"/>
    <w:rsid w:val="009C6D15"/>
    <w:rsid w:val="009D0BC1"/>
    <w:rsid w:val="009D2329"/>
    <w:rsid w:val="009D60D7"/>
    <w:rsid w:val="009D63DB"/>
    <w:rsid w:val="009E30C4"/>
    <w:rsid w:val="009E556C"/>
    <w:rsid w:val="00A04E57"/>
    <w:rsid w:val="00A077C0"/>
    <w:rsid w:val="00A101A5"/>
    <w:rsid w:val="00A134F8"/>
    <w:rsid w:val="00A1590D"/>
    <w:rsid w:val="00A433EF"/>
    <w:rsid w:val="00A43F1B"/>
    <w:rsid w:val="00A45B2D"/>
    <w:rsid w:val="00A50EB1"/>
    <w:rsid w:val="00A64A9D"/>
    <w:rsid w:val="00A65A1A"/>
    <w:rsid w:val="00A712F5"/>
    <w:rsid w:val="00A82764"/>
    <w:rsid w:val="00A83497"/>
    <w:rsid w:val="00A84A03"/>
    <w:rsid w:val="00A87680"/>
    <w:rsid w:val="00A93019"/>
    <w:rsid w:val="00A93CA2"/>
    <w:rsid w:val="00AA6184"/>
    <w:rsid w:val="00AC2569"/>
    <w:rsid w:val="00AC5C03"/>
    <w:rsid w:val="00AE5792"/>
    <w:rsid w:val="00B11DE7"/>
    <w:rsid w:val="00B12D4B"/>
    <w:rsid w:val="00B1308C"/>
    <w:rsid w:val="00B234AA"/>
    <w:rsid w:val="00B3341E"/>
    <w:rsid w:val="00B3626D"/>
    <w:rsid w:val="00B375D9"/>
    <w:rsid w:val="00B77ED9"/>
    <w:rsid w:val="00B82DEC"/>
    <w:rsid w:val="00B84F72"/>
    <w:rsid w:val="00B92E1D"/>
    <w:rsid w:val="00BB2737"/>
    <w:rsid w:val="00BB5403"/>
    <w:rsid w:val="00BB601C"/>
    <w:rsid w:val="00BE1CAD"/>
    <w:rsid w:val="00BE55B8"/>
    <w:rsid w:val="00BE5607"/>
    <w:rsid w:val="00BF4339"/>
    <w:rsid w:val="00BF7C06"/>
    <w:rsid w:val="00C03000"/>
    <w:rsid w:val="00C03D93"/>
    <w:rsid w:val="00C05F43"/>
    <w:rsid w:val="00C1731F"/>
    <w:rsid w:val="00C17773"/>
    <w:rsid w:val="00C2179B"/>
    <w:rsid w:val="00C418CA"/>
    <w:rsid w:val="00C672FA"/>
    <w:rsid w:val="00C67794"/>
    <w:rsid w:val="00C7536D"/>
    <w:rsid w:val="00C917B9"/>
    <w:rsid w:val="00CA4672"/>
    <w:rsid w:val="00CC77A0"/>
    <w:rsid w:val="00CD16A6"/>
    <w:rsid w:val="00CE6419"/>
    <w:rsid w:val="00CE67A8"/>
    <w:rsid w:val="00D06443"/>
    <w:rsid w:val="00D5297C"/>
    <w:rsid w:val="00D72370"/>
    <w:rsid w:val="00D82BF1"/>
    <w:rsid w:val="00D835C0"/>
    <w:rsid w:val="00D9512A"/>
    <w:rsid w:val="00DA0669"/>
    <w:rsid w:val="00DB2E37"/>
    <w:rsid w:val="00DC63A9"/>
    <w:rsid w:val="00DC6AEC"/>
    <w:rsid w:val="00DD1FC3"/>
    <w:rsid w:val="00DE4A9F"/>
    <w:rsid w:val="00DF7823"/>
    <w:rsid w:val="00E17397"/>
    <w:rsid w:val="00E27726"/>
    <w:rsid w:val="00E3403E"/>
    <w:rsid w:val="00E51ECA"/>
    <w:rsid w:val="00E557F8"/>
    <w:rsid w:val="00E70B64"/>
    <w:rsid w:val="00E777E1"/>
    <w:rsid w:val="00E80F5B"/>
    <w:rsid w:val="00E91D18"/>
    <w:rsid w:val="00EA38F4"/>
    <w:rsid w:val="00EA6D8C"/>
    <w:rsid w:val="00EC1C1C"/>
    <w:rsid w:val="00EC5B0C"/>
    <w:rsid w:val="00ED389D"/>
    <w:rsid w:val="00EF3BE4"/>
    <w:rsid w:val="00F01014"/>
    <w:rsid w:val="00F07195"/>
    <w:rsid w:val="00F156B8"/>
    <w:rsid w:val="00F22B51"/>
    <w:rsid w:val="00F35459"/>
    <w:rsid w:val="00F37D1C"/>
    <w:rsid w:val="00F4074A"/>
    <w:rsid w:val="00F41EF5"/>
    <w:rsid w:val="00F46DFB"/>
    <w:rsid w:val="00F46E53"/>
    <w:rsid w:val="00F53E13"/>
    <w:rsid w:val="00F717C6"/>
    <w:rsid w:val="00F95C7F"/>
    <w:rsid w:val="00FB00FE"/>
    <w:rsid w:val="00FC3FEB"/>
    <w:rsid w:val="00FC7636"/>
    <w:rsid w:val="00FD2297"/>
    <w:rsid w:val="00FE59F4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1F7D3E9"/>
  <w15:chartTrackingRefBased/>
  <w15:docId w15:val="{58DF0B56-AC67-4BFB-8E19-FF6BD9BF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184"/>
  </w:style>
  <w:style w:type="paragraph" w:styleId="Footer">
    <w:name w:val="footer"/>
    <w:basedOn w:val="Normal"/>
    <w:link w:val="FooterChar"/>
    <w:uiPriority w:val="99"/>
    <w:unhideWhenUsed/>
    <w:rsid w:val="00AA6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184"/>
  </w:style>
  <w:style w:type="table" w:styleId="TableGrid">
    <w:name w:val="Table Grid"/>
    <w:basedOn w:val="TableNormal"/>
    <w:uiPriority w:val="39"/>
    <w:rsid w:val="00773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33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33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7335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1C1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06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4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4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4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44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9243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70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net.universityofcalifornia.edu/labor/bargaining-units/ix/docs/ix_43_academic-review-criteria_2021-2026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map.berkeley.edu/apm-520-1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6052C-E360-4013-99EC-DF358D92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Ruiz</dc:creator>
  <cp:keywords/>
  <dc:description/>
  <cp:lastModifiedBy>Maria Ruiz</cp:lastModifiedBy>
  <cp:revision>3</cp:revision>
  <dcterms:created xsi:type="dcterms:W3CDTF">2024-12-11T23:53:00Z</dcterms:created>
  <dcterms:modified xsi:type="dcterms:W3CDTF">2024-12-11T23:55:00Z</dcterms:modified>
</cp:coreProperties>
</file>